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DB723C3" w14:textId="735F5BFE" w:rsidR="00281093" w:rsidRDefault="00493AC1" w:rsidP="00281093">
      <w:pPr>
        <w:pStyle w:val="Normln1"/>
        <w:pBdr>
          <w:top w:val="nil"/>
          <w:left w:val="nil"/>
          <w:bottom w:val="nil"/>
          <w:right w:val="nil"/>
          <w:between w:val="nil"/>
        </w:pBdr>
        <w:spacing w:after="160" w:line="259" w:lineRule="auto"/>
        <w:rPr>
          <w:rFonts w:ascii="Verdana" w:eastAsia="Verdana" w:hAnsi="Verdana" w:cs="Verdana"/>
          <w:color w:val="4F689A"/>
          <w:highlight w:val="white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noProof/>
          <w:color w:val="000000"/>
          <w:sz w:val="22"/>
          <w:szCs w:val="22"/>
        </w:rPr>
        <w:drawing>
          <wp:anchor distT="0" distB="0" distL="114300" distR="114300" simplePos="0" relativeHeight="251660288" behindDoc="1" locked="0" layoutInCell="1" allowOverlap="1" wp14:anchorId="44197170" wp14:editId="6FC95E96">
            <wp:simplePos x="0" y="0"/>
            <wp:positionH relativeFrom="column">
              <wp:posOffset>5374005</wp:posOffset>
            </wp:positionH>
            <wp:positionV relativeFrom="paragraph">
              <wp:posOffset>97155</wp:posOffset>
            </wp:positionV>
            <wp:extent cx="1138555" cy="1182370"/>
            <wp:effectExtent l="0" t="0" r="4445" b="0"/>
            <wp:wrapTight wrapText="bothSides">
              <wp:wrapPolygon edited="0">
                <wp:start x="0" y="0"/>
                <wp:lineTo x="0" y="21229"/>
                <wp:lineTo x="21323" y="21229"/>
                <wp:lineTo x="21323" y="0"/>
                <wp:lineTo x="0" y="0"/>
              </wp:wrapPolygon>
            </wp:wrapTight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ubilejni-rok25.jpg"/>
                    <pic:cNvPicPr/>
                  </pic:nvPicPr>
                  <pic:blipFill>
                    <a:blip r:embed="rId4" cstate="print">
                      <a:biLevel thresh="75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38555" cy="11823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81093">
        <w:rPr>
          <w:noProof/>
        </w:rPr>
        <w:drawing>
          <wp:anchor distT="0" distB="0" distL="114935" distR="119380" simplePos="0" relativeHeight="251659264" behindDoc="0" locked="0" layoutInCell="1" allowOverlap="1" wp14:anchorId="4D002A76" wp14:editId="46092A01">
            <wp:simplePos x="0" y="0"/>
            <wp:positionH relativeFrom="column">
              <wp:posOffset>-460375</wp:posOffset>
            </wp:positionH>
            <wp:positionV relativeFrom="paragraph">
              <wp:posOffset>4445</wp:posOffset>
            </wp:positionV>
            <wp:extent cx="802640" cy="755015"/>
            <wp:effectExtent l="0" t="0" r="0" b="6985"/>
            <wp:wrapSquare wrapText="bothSides" distT="0" distB="0" distL="114935" distR="119380"/>
            <wp:docPr id="1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5" cstate="print"/>
                    <a:srcRect l="-6613" t="-6242" r="-6613" b="-6242"/>
                    <a:stretch>
                      <a:fillRect/>
                    </a:stretch>
                  </pic:blipFill>
                  <pic:spPr>
                    <a:xfrm>
                      <a:off x="0" y="0"/>
                      <a:ext cx="802640" cy="75501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</w:p>
    <w:p w14:paraId="55E3D717" w14:textId="77777777" w:rsidR="00281093" w:rsidRDefault="00281093" w:rsidP="00281093">
      <w:pPr>
        <w:pStyle w:val="Normln1"/>
        <w:pBdr>
          <w:top w:val="nil"/>
          <w:left w:val="nil"/>
          <w:bottom w:val="nil"/>
          <w:right w:val="nil"/>
          <w:between w:val="nil"/>
        </w:pBdr>
        <w:rPr>
          <w:color w:val="000000"/>
          <w:sz w:val="22"/>
          <w:szCs w:val="22"/>
        </w:rPr>
      </w:pP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FATYM Vranov nad Dyjí, Náměstí 20, 671 03 Vranov nad Dyjí;</w:t>
      </w:r>
    </w:p>
    <w:p w14:paraId="20BF72BC" w14:textId="56CC36CE" w:rsidR="00281093" w:rsidRDefault="00281093" w:rsidP="00281093">
      <w:pPr>
        <w:pStyle w:val="Normln1"/>
        <w:pBdr>
          <w:top w:val="nil"/>
          <w:left w:val="nil"/>
          <w:bottom w:val="nil"/>
          <w:right w:val="nil"/>
          <w:between w:val="nil"/>
        </w:pBdr>
        <w:rPr>
          <w:color w:val="000000"/>
          <w:sz w:val="22"/>
          <w:szCs w:val="22"/>
        </w:rPr>
      </w:pP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515 296 384, email: </w:t>
      </w:r>
      <w:hyperlink r:id="rId6">
        <w:r>
          <w:rPr>
            <w:rFonts w:ascii="Times New Roman" w:eastAsia="Times New Roman" w:hAnsi="Times New Roman" w:cs="Times New Roman"/>
            <w:color w:val="0000FF"/>
            <w:sz w:val="22"/>
            <w:szCs w:val="22"/>
            <w:u w:val="single"/>
          </w:rPr>
          <w:t>vranov@fatym.com</w:t>
        </w:r>
      </w:hyperlink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; www.fatym.com</w:t>
      </w:r>
    </w:p>
    <w:p w14:paraId="6BA166EB" w14:textId="5F8A8348" w:rsidR="00281093" w:rsidRDefault="00281093" w:rsidP="00281093">
      <w:pPr>
        <w:pStyle w:val="Normln1"/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Bankovní spojení: Česká spořitelna </w:t>
      </w:r>
      <w:proofErr w:type="gramStart"/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č.ú.:1580474329/0800</w:t>
      </w:r>
      <w:proofErr w:type="gramEnd"/>
    </w:p>
    <w:p w14:paraId="6A048230" w14:textId="77777777" w:rsidR="001D7228" w:rsidRDefault="001D7228" w:rsidP="001D7228">
      <w:pPr>
        <w:pStyle w:val="Normln1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b/>
          <w:sz w:val="32"/>
          <w:szCs w:val="32"/>
        </w:rPr>
      </w:pPr>
    </w:p>
    <w:p w14:paraId="6AA39D75" w14:textId="77777777" w:rsidR="00212D95" w:rsidRDefault="00212D95" w:rsidP="00212D95">
      <w:pPr>
        <w:pStyle w:val="Normln1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36"/>
          <w:szCs w:val="32"/>
        </w:rPr>
      </w:pPr>
      <w:r>
        <w:rPr>
          <w:rFonts w:ascii="Times New Roman" w:eastAsia="Times New Roman" w:hAnsi="Times New Roman" w:cs="Times New Roman"/>
          <w:b/>
          <w:sz w:val="32"/>
          <w:szCs w:val="32"/>
        </w:rPr>
        <w:t>18</w:t>
      </w:r>
      <w:r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  <w:t xml:space="preserve">. 5.  Pátá </w:t>
      </w:r>
      <w:r>
        <w:rPr>
          <w:rFonts w:ascii="Times New Roman" w:eastAsia="Times New Roman" w:hAnsi="Times New Roman" w:cs="Times New Roman"/>
          <w:b/>
          <w:sz w:val="32"/>
          <w:szCs w:val="32"/>
        </w:rPr>
        <w:t xml:space="preserve">neděle velikonoční </w:t>
      </w:r>
    </w:p>
    <w:p w14:paraId="21DC77C8" w14:textId="77777777" w:rsidR="00212D95" w:rsidRPr="00BA1262" w:rsidRDefault="00212D95" w:rsidP="00212D95">
      <w:pPr>
        <w:pStyle w:val="Normln1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bCs/>
          <w:color w:val="000000"/>
          <w:sz w:val="36"/>
          <w:szCs w:val="32"/>
        </w:rPr>
      </w:pPr>
      <w:r w:rsidRPr="00BA1262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7,30 Štítary – mše svatá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  <w:r w:rsidRPr="00C53EE9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s udělováním pomazání nemocných</w:t>
      </w:r>
    </w:p>
    <w:p w14:paraId="21EC0B2D" w14:textId="77777777" w:rsidR="00212D95" w:rsidRDefault="00212D95" w:rsidP="00212D95">
      <w:pPr>
        <w:pStyle w:val="Normln1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7,30 Vratěnín –</w:t>
      </w:r>
      <w:r w:rsidRPr="009E33AF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bohoslužba slova</w:t>
      </w:r>
    </w:p>
    <w:p w14:paraId="777576D1" w14:textId="77777777" w:rsidR="00212D95" w:rsidRDefault="00212D95" w:rsidP="00212D95">
      <w:pPr>
        <w:pStyle w:val="Normln1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9</w:t>
      </w:r>
      <w:r w:rsidRPr="00AA7391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00</w:t>
      </w:r>
      <w:r w:rsidRPr="00AA739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Plenkovice –</w:t>
      </w:r>
      <w:r w:rsidRPr="003E386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mše svatá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53EE9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s udělováním pomazání nemocných</w:t>
      </w:r>
    </w:p>
    <w:p w14:paraId="705C15FA" w14:textId="77777777" w:rsidR="00212D95" w:rsidRPr="00AA7391" w:rsidRDefault="00212D95" w:rsidP="00212D95">
      <w:pPr>
        <w:pStyle w:val="Normln1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9,15 Vranov – bohoslužba slova</w:t>
      </w:r>
    </w:p>
    <w:p w14:paraId="17C400F3" w14:textId="77777777" w:rsidR="00212D95" w:rsidRPr="00B51A54" w:rsidRDefault="00212D95" w:rsidP="00212D95">
      <w:pPr>
        <w:pStyle w:val="Normln1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B51A5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15,00 </w:t>
      </w:r>
      <w:proofErr w:type="gramStart"/>
      <w:r w:rsidRPr="00B51A5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Vranov –  svěcení</w:t>
      </w:r>
      <w:proofErr w:type="gramEnd"/>
      <w:r w:rsidRPr="00B51A5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zvonů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+</w:t>
      </w:r>
      <w:r w:rsidRPr="00B51A5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mše svatá </w:t>
      </w:r>
    </w:p>
    <w:p w14:paraId="556517C2" w14:textId="77777777" w:rsidR="00212D95" w:rsidRDefault="00212D95" w:rsidP="00212D95">
      <w:pPr>
        <w:pStyle w:val="Normln1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01645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10,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15</w:t>
      </w:r>
      <w:r w:rsidRPr="00A01645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Olbramkostel -  </w:t>
      </w:r>
      <w:r w:rsidRPr="003E3866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mše svatá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  <w:r w:rsidRPr="00C53EE9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s udělováním pomazání nemocných</w:t>
      </w:r>
    </w:p>
    <w:p w14:paraId="224D5122" w14:textId="77777777" w:rsidR="00212D95" w:rsidRDefault="00212D95" w:rsidP="00212D95">
      <w:pPr>
        <w:pStyle w:val="Normln1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2E6E4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11,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11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Lančov – bohoslužba slova</w:t>
      </w:r>
    </w:p>
    <w:p w14:paraId="5B423DB5" w14:textId="77777777" w:rsidR="003E5A16" w:rsidRDefault="003E5A16" w:rsidP="001E23F3">
      <w:pPr>
        <w:pStyle w:val="Normln1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1B0CF5A1" w14:textId="7DFF3586" w:rsidR="00032DEE" w:rsidRDefault="0036480A" w:rsidP="001E23F3">
      <w:pPr>
        <w:pStyle w:val="Normln1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19</w:t>
      </w:r>
      <w:r w:rsidR="00370914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.</w:t>
      </w:r>
      <w:r w:rsidR="009230E5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r w:rsidR="00B713D8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5</w:t>
      </w:r>
      <w:r w:rsidR="00636D4B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. </w:t>
      </w:r>
      <w:r w:rsidR="00370914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pondělí</w:t>
      </w:r>
      <w:r w:rsidR="00281093" w:rsidRPr="002E7FC4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po 5. neděli velikonoční</w:t>
      </w:r>
      <w:r w:rsidR="009D3BA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– sv. Petr Celestýn</w:t>
      </w:r>
    </w:p>
    <w:p w14:paraId="2FF00F3D" w14:textId="627E234B" w:rsidR="00B64AC0" w:rsidRDefault="00114D12" w:rsidP="001E23F3">
      <w:pPr>
        <w:pStyle w:val="Normln1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8"/>
        </w:rPr>
        <w:t>16</w:t>
      </w:r>
      <w:r w:rsidR="008B6635">
        <w:rPr>
          <w:rFonts w:ascii="Times New Roman" w:eastAsia="Times New Roman" w:hAnsi="Times New Roman" w:cs="Times New Roman"/>
          <w:color w:val="000000"/>
          <w:sz w:val="24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z w:val="24"/>
          <w:szCs w:val="28"/>
        </w:rPr>
        <w:t>0</w:t>
      </w:r>
      <w:r w:rsidR="00BD3C6D">
        <w:rPr>
          <w:rFonts w:ascii="Times New Roman" w:eastAsia="Times New Roman" w:hAnsi="Times New Roman" w:cs="Times New Roman"/>
          <w:color w:val="000000"/>
          <w:sz w:val="24"/>
          <w:szCs w:val="28"/>
        </w:rPr>
        <w:t xml:space="preserve">0 </w:t>
      </w:r>
      <w:proofErr w:type="gramStart"/>
      <w:r w:rsidR="00370914" w:rsidRPr="001D7228">
        <w:rPr>
          <w:rFonts w:ascii="Times New Roman" w:eastAsia="Times New Roman" w:hAnsi="Times New Roman" w:cs="Times New Roman"/>
          <w:color w:val="000000"/>
          <w:sz w:val="24"/>
          <w:szCs w:val="28"/>
        </w:rPr>
        <w:t>Vratěnín</w:t>
      </w:r>
      <w:r w:rsidR="00817843">
        <w:rPr>
          <w:rFonts w:ascii="Times New Roman" w:eastAsia="Times New Roman" w:hAnsi="Times New Roman" w:cs="Times New Roman"/>
          <w:color w:val="000000"/>
          <w:sz w:val="24"/>
          <w:szCs w:val="28"/>
        </w:rPr>
        <w:t xml:space="preserve"> –  </w:t>
      </w:r>
      <w:r w:rsidR="00A03F91">
        <w:rPr>
          <w:rFonts w:ascii="Times New Roman" w:eastAsia="Times New Roman" w:hAnsi="Times New Roman" w:cs="Times New Roman"/>
          <w:color w:val="000000"/>
          <w:sz w:val="24"/>
          <w:szCs w:val="24"/>
        </w:rPr>
        <w:t>bohoslužba</w:t>
      </w:r>
      <w:proofErr w:type="gramEnd"/>
      <w:r w:rsidR="00A03F9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slova</w:t>
      </w:r>
    </w:p>
    <w:p w14:paraId="10AC94D0" w14:textId="77777777" w:rsidR="00370914" w:rsidRPr="00BD2827" w:rsidRDefault="00370914" w:rsidP="001E23F3">
      <w:pPr>
        <w:pStyle w:val="Normln1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064CA5D4" w14:textId="746B4C48" w:rsidR="00281093" w:rsidRDefault="009D3BA6" w:rsidP="001E23F3">
      <w:pPr>
        <w:pStyle w:val="Normln1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20</w:t>
      </w:r>
      <w:r w:rsidR="00472382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. 5</w:t>
      </w:r>
      <w:r w:rsidR="00370914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. úterý</w:t>
      </w:r>
      <w:r w:rsidR="00281093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r w:rsidR="00472382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památka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sv. Klementa Marie Hofbauera</w:t>
      </w:r>
    </w:p>
    <w:p w14:paraId="73D2164C" w14:textId="599F34E7" w:rsidR="00F417C9" w:rsidRDefault="00F417C9" w:rsidP="00C51776">
      <w:pPr>
        <w:pStyle w:val="Normln1"/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16,00 Uherčice – </w:t>
      </w:r>
      <w:r w:rsidRPr="00472382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mše svatá</w:t>
      </w:r>
      <w:r w:rsidR="0047238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kaple sv. Anežky – dům slečny Součkové</w:t>
      </w:r>
    </w:p>
    <w:p w14:paraId="160F4666" w14:textId="0281FE7C" w:rsidR="00370914" w:rsidRPr="00370914" w:rsidRDefault="00114D12" w:rsidP="00C51776">
      <w:pPr>
        <w:pStyle w:val="Normln1"/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18,06</w:t>
      </w:r>
      <w:r w:rsidR="00C5177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F417C9">
        <w:rPr>
          <w:rFonts w:ascii="Times New Roman" w:eastAsia="Times New Roman" w:hAnsi="Times New Roman" w:cs="Times New Roman"/>
          <w:color w:val="000000"/>
          <w:sz w:val="24"/>
          <w:szCs w:val="24"/>
        </w:rPr>
        <w:t>Štítary – mše svatá</w:t>
      </w:r>
    </w:p>
    <w:p w14:paraId="51F70D6D" w14:textId="77777777" w:rsidR="00114D12" w:rsidRDefault="00114D12" w:rsidP="001E23F3">
      <w:pPr>
        <w:pStyle w:val="Normln1"/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b/>
          <w:color w:val="000000"/>
          <w:sz w:val="28"/>
          <w:szCs w:val="24"/>
        </w:rPr>
      </w:pPr>
    </w:p>
    <w:p w14:paraId="269FF54E" w14:textId="3F977067" w:rsidR="00281093" w:rsidRDefault="009D3BA6" w:rsidP="001E23F3">
      <w:pPr>
        <w:pStyle w:val="Normln1"/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4"/>
        </w:rPr>
        <w:t>21</w:t>
      </w:r>
      <w:r w:rsidR="00281093" w:rsidRPr="00493981">
        <w:rPr>
          <w:rFonts w:ascii="Times New Roman" w:eastAsia="Times New Roman" w:hAnsi="Times New Roman" w:cs="Times New Roman"/>
          <w:b/>
          <w:color w:val="000000"/>
          <w:sz w:val="32"/>
          <w:szCs w:val="28"/>
        </w:rPr>
        <w:t xml:space="preserve">. </w:t>
      </w:r>
      <w:r w:rsidR="005F0146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5</w:t>
      </w:r>
      <w:r w:rsidR="00281093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. </w:t>
      </w:r>
      <w:r w:rsidR="00315EE8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středa </w:t>
      </w:r>
      <w:r w:rsidR="00AA205C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Kryštofa </w:t>
      </w:r>
      <w:proofErr w:type="spellStart"/>
      <w:r w:rsidR="00AA205C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Magallanese</w:t>
      </w:r>
      <w:proofErr w:type="spellEnd"/>
      <w:r w:rsidR="00AA205C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, kněze a druhů, mučedníků</w:t>
      </w:r>
    </w:p>
    <w:p w14:paraId="5A52D228" w14:textId="143B0AE1" w:rsidR="00ED769C" w:rsidRDefault="00127CCD" w:rsidP="00ED769C">
      <w:pPr>
        <w:pStyle w:val="Normln1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7,30 </w:t>
      </w:r>
      <w:r w:rsidR="008E191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Olbramkostel – mše svatá</w:t>
      </w:r>
    </w:p>
    <w:p w14:paraId="2F153C6E" w14:textId="381D2438" w:rsidR="00127CCD" w:rsidRDefault="00292B44" w:rsidP="001E23F3">
      <w:pPr>
        <w:pStyle w:val="Normln1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17,0</w:t>
      </w:r>
      <w:r w:rsidR="00F4231B">
        <w:rPr>
          <w:rFonts w:ascii="Times New Roman" w:eastAsia="Times New Roman" w:hAnsi="Times New Roman" w:cs="Times New Roman"/>
          <w:color w:val="000000"/>
          <w:sz w:val="24"/>
          <w:szCs w:val="24"/>
        </w:rPr>
        <w:t>0 Šumná – svatá</w:t>
      </w:r>
      <w:r w:rsidR="00D702D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F4231B">
        <w:rPr>
          <w:rFonts w:ascii="Times New Roman" w:eastAsia="Times New Roman" w:hAnsi="Times New Roman" w:cs="Times New Roman"/>
          <w:color w:val="000000"/>
          <w:sz w:val="24"/>
          <w:szCs w:val="24"/>
        </w:rPr>
        <w:t>půlhodinka</w:t>
      </w:r>
      <w:r w:rsidR="00ED769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14:paraId="0A3880EE" w14:textId="0698C0AE" w:rsidR="00F4231B" w:rsidRDefault="00F4231B" w:rsidP="001E23F3">
      <w:pPr>
        <w:pStyle w:val="Normln1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18,00 Lančov – mše svatá</w:t>
      </w:r>
    </w:p>
    <w:p w14:paraId="3F466A19" w14:textId="2A838FB7" w:rsidR="00DE332B" w:rsidRDefault="00A03F91" w:rsidP="001E23F3">
      <w:pPr>
        <w:pStyle w:val="Normln1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sz w:val="24"/>
          <w:szCs w:val="28"/>
        </w:rPr>
      </w:pPr>
      <w:r>
        <w:rPr>
          <w:rFonts w:ascii="Times New Roman" w:eastAsia="Times New Roman" w:hAnsi="Times New Roman" w:cs="Times New Roman"/>
          <w:sz w:val="24"/>
          <w:szCs w:val="28"/>
        </w:rPr>
        <w:t>19,00 Vranov fara – Nad Biblí</w:t>
      </w:r>
    </w:p>
    <w:p w14:paraId="20D56BD3" w14:textId="77777777" w:rsidR="00A03F91" w:rsidRPr="009E56C1" w:rsidRDefault="00A03F91" w:rsidP="001E23F3">
      <w:pPr>
        <w:pStyle w:val="Normln1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sz w:val="24"/>
          <w:szCs w:val="28"/>
        </w:rPr>
      </w:pPr>
    </w:p>
    <w:p w14:paraId="4BDC80A8" w14:textId="6D43936A" w:rsidR="00281093" w:rsidRDefault="00AA205C" w:rsidP="001E23F3">
      <w:pPr>
        <w:pStyle w:val="Normln1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22</w:t>
      </w:r>
      <w:r w:rsidR="008B4A89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. 5</w:t>
      </w:r>
      <w:r w:rsidR="00281093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. </w:t>
      </w:r>
      <w:r w:rsidR="008B244A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čtvrtek </w:t>
      </w:r>
      <w:r w:rsidR="005B43A4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sv.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Rity z 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Cascie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, řeholnice</w:t>
      </w:r>
    </w:p>
    <w:p w14:paraId="57DC1C29" w14:textId="77777777" w:rsidR="00821A4B" w:rsidRPr="0002304B" w:rsidRDefault="00821A4B" w:rsidP="00821A4B">
      <w:pPr>
        <w:pStyle w:val="Normln1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8"/>
          <w:szCs w:val="24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17</w:t>
      </w:r>
      <w:r w:rsidRPr="0002304B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,00 Vranov – 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mše svatá </w:t>
      </w:r>
    </w:p>
    <w:p w14:paraId="639967BE" w14:textId="6D3BA5DE" w:rsidR="0010797C" w:rsidRDefault="008636A2" w:rsidP="0010797C">
      <w:pPr>
        <w:pStyle w:val="Normln1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18</w:t>
      </w:r>
      <w:r w:rsidR="0010797C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0</w:t>
      </w:r>
      <w:r w:rsidR="0010797C">
        <w:rPr>
          <w:rFonts w:ascii="Times New Roman" w:eastAsia="Times New Roman" w:hAnsi="Times New Roman" w:cs="Times New Roman"/>
          <w:color w:val="000000"/>
          <w:sz w:val="24"/>
          <w:szCs w:val="24"/>
        </w:rPr>
        <w:t>0 Šumná – mše svatá</w:t>
      </w:r>
      <w:r w:rsidR="00DB695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s </w:t>
      </w:r>
      <w:proofErr w:type="gram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přípravou </w:t>
      </w:r>
      <w:r w:rsidR="00DB695C" w:rsidRPr="00DB695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k 1.sv.</w:t>
      </w:r>
      <w:proofErr w:type="gramEnd"/>
      <w:r w:rsidR="00DB695C" w:rsidRPr="00DB695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přijímání</w:t>
      </w:r>
    </w:p>
    <w:p w14:paraId="12F232BE" w14:textId="77777777" w:rsidR="005C748A" w:rsidRDefault="005C748A" w:rsidP="001E23F3">
      <w:pPr>
        <w:pStyle w:val="Normln1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4"/>
        </w:rPr>
      </w:pPr>
    </w:p>
    <w:p w14:paraId="3B09153D" w14:textId="04CCA770" w:rsidR="0003099C" w:rsidRDefault="00787658" w:rsidP="001E23F3">
      <w:pPr>
        <w:pStyle w:val="Normln1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4"/>
        </w:rPr>
        <w:t>23</w:t>
      </w:r>
      <w:r w:rsidR="00281093" w:rsidRPr="005A4516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.</w:t>
      </w:r>
      <w:r w:rsidR="0005123B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5</w:t>
      </w:r>
      <w:r w:rsidR="00083A7D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. </w:t>
      </w:r>
      <w:r w:rsidR="00C50DC2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pátek </w:t>
      </w:r>
      <w:r w:rsidR="004F250B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po 5. neděli velikonoční – Noc kostelů</w:t>
      </w:r>
    </w:p>
    <w:p w14:paraId="51615225" w14:textId="32313DEB" w:rsidR="00EC2EB7" w:rsidRPr="00755411" w:rsidRDefault="003D48F4" w:rsidP="001E23F3">
      <w:pPr>
        <w:pStyle w:val="Normln1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755411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8,00 Vranov – mše svatá</w:t>
      </w:r>
      <w:r w:rsidR="00821A4B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;</w:t>
      </w:r>
      <w:r w:rsidR="003C425A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NK: 16,30 – 23,00</w:t>
      </w:r>
    </w:p>
    <w:p w14:paraId="39B447DD" w14:textId="77777777" w:rsidR="00A03F91" w:rsidRDefault="00A03F91" w:rsidP="00A03F91">
      <w:pPr>
        <w:pStyle w:val="Normln1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17,00 Olbramkostel – mše svatá v rámci; NK: 17,00 – 21,00</w:t>
      </w:r>
    </w:p>
    <w:p w14:paraId="77AE4E95" w14:textId="1DC51C26" w:rsidR="003D48F4" w:rsidRPr="00755411" w:rsidRDefault="003D48F4" w:rsidP="001E23F3">
      <w:pPr>
        <w:pStyle w:val="Normln1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755411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18,00 Plenkovice - mše svatá</w:t>
      </w:r>
      <w:r w:rsidR="00001E4D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;</w:t>
      </w:r>
      <w:r w:rsidR="003C425A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NK: 17,30 – 22,30</w:t>
      </w:r>
    </w:p>
    <w:p w14:paraId="2D10CF5B" w14:textId="3C999D22" w:rsidR="003D48F4" w:rsidRDefault="006B04FE" w:rsidP="001E23F3">
      <w:pPr>
        <w:pStyle w:val="Normln1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C3F90">
        <w:rPr>
          <w:rFonts w:ascii="Times New Roman" w:eastAsia="Times New Roman" w:hAnsi="Times New Roman" w:cs="Times New Roman"/>
          <w:color w:val="000000"/>
          <w:sz w:val="24"/>
          <w:szCs w:val="24"/>
        </w:rPr>
        <w:t>18,0</w:t>
      </w:r>
      <w:r w:rsidR="00A03F91">
        <w:rPr>
          <w:rFonts w:ascii="Times New Roman" w:eastAsia="Times New Roman" w:hAnsi="Times New Roman" w:cs="Times New Roman"/>
          <w:color w:val="000000"/>
          <w:sz w:val="24"/>
          <w:szCs w:val="24"/>
        </w:rPr>
        <w:t>6</w:t>
      </w:r>
      <w:r w:rsidR="006047CE" w:rsidRPr="002C3F9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Štítary – mše svatá</w:t>
      </w:r>
      <w:r w:rsidR="00001E4D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  <w:r w:rsidR="006047CE" w:rsidRPr="002C3F9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652646">
        <w:rPr>
          <w:rFonts w:ascii="Times New Roman" w:eastAsia="Times New Roman" w:hAnsi="Times New Roman" w:cs="Times New Roman"/>
          <w:color w:val="000000"/>
          <w:sz w:val="24"/>
          <w:szCs w:val="24"/>
        </w:rPr>
        <w:t>NK:16,00 – 22,00</w:t>
      </w:r>
    </w:p>
    <w:p w14:paraId="3076F697" w14:textId="68B76E6F" w:rsidR="00BB6417" w:rsidRPr="002C3F90" w:rsidRDefault="00BB6417" w:rsidP="001E23F3">
      <w:pPr>
        <w:pStyle w:val="Normln1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19,00 Šumná  - mše svatá v rámci NK</w:t>
      </w:r>
      <w:r w:rsidR="00652646"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  <w:r w:rsidR="00A34FB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17,00 – 23,00</w:t>
      </w:r>
    </w:p>
    <w:p w14:paraId="57252337" w14:textId="77777777" w:rsidR="00755411" w:rsidRDefault="00755411" w:rsidP="001E23F3">
      <w:pPr>
        <w:pStyle w:val="Normln1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14:paraId="156C225B" w14:textId="2F952EE0" w:rsidR="00193EFA" w:rsidRDefault="00A34FB9" w:rsidP="001E23F3">
      <w:pPr>
        <w:pStyle w:val="Normln1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24</w:t>
      </w:r>
      <w:r w:rsidR="0003099C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.</w:t>
      </w:r>
      <w:r w:rsidR="001E23F3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r w:rsidR="00EC0395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5</w:t>
      </w:r>
      <w:r w:rsidR="0003099C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. </w:t>
      </w:r>
      <w:r w:rsidR="00083A7D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sobota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po 5. neděli velikonoční</w:t>
      </w:r>
      <w:r w:rsidR="00244312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– Vincent </w:t>
      </w:r>
      <w:proofErr w:type="spellStart"/>
      <w:r w:rsidR="00244312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Lerinský</w:t>
      </w:r>
      <w:proofErr w:type="spellEnd"/>
    </w:p>
    <w:p w14:paraId="4AB21EF9" w14:textId="3D73E746" w:rsidR="00E83664" w:rsidRDefault="004979A3" w:rsidP="001E23F3">
      <w:pPr>
        <w:pStyle w:val="Normln1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4979A3">
        <w:rPr>
          <w:rFonts w:ascii="Times New Roman" w:eastAsia="Times New Roman" w:hAnsi="Times New Roman" w:cs="Times New Roman"/>
          <w:bCs/>
          <w:sz w:val="24"/>
          <w:szCs w:val="24"/>
        </w:rPr>
        <w:t>6,45 Vranov – mše svatá</w:t>
      </w:r>
    </w:p>
    <w:p w14:paraId="08F9723A" w14:textId="77777777" w:rsidR="004979A3" w:rsidRPr="004979A3" w:rsidRDefault="004979A3" w:rsidP="001E23F3">
      <w:pPr>
        <w:pStyle w:val="Normln1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713B865D" w14:textId="1F8F65A1" w:rsidR="007B4B10" w:rsidRDefault="00244312" w:rsidP="001E23F3">
      <w:pPr>
        <w:pStyle w:val="Normln1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36"/>
          <w:szCs w:val="32"/>
        </w:rPr>
      </w:pPr>
      <w:r>
        <w:rPr>
          <w:rFonts w:ascii="Times New Roman" w:eastAsia="Times New Roman" w:hAnsi="Times New Roman" w:cs="Times New Roman"/>
          <w:b/>
          <w:sz w:val="32"/>
          <w:szCs w:val="32"/>
        </w:rPr>
        <w:t>25</w:t>
      </w:r>
      <w:r w:rsidR="00E83664"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  <w:t>. 5</w:t>
      </w:r>
      <w:r w:rsidR="00281093"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  <w:t xml:space="preserve">. </w:t>
      </w:r>
      <w:r w:rsidR="00593FB0"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  <w:t>Šestá</w:t>
      </w:r>
      <w:r w:rsidR="00593FB0"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  <w:t xml:space="preserve"> </w:t>
      </w:r>
      <w:r w:rsidR="00CF76FD">
        <w:rPr>
          <w:rFonts w:ascii="Times New Roman" w:eastAsia="Times New Roman" w:hAnsi="Times New Roman" w:cs="Times New Roman"/>
          <w:b/>
          <w:sz w:val="32"/>
          <w:szCs w:val="32"/>
        </w:rPr>
        <w:t>neděle</w:t>
      </w:r>
      <w:r w:rsidR="00593FB0">
        <w:rPr>
          <w:rFonts w:ascii="Times New Roman" w:eastAsia="Times New Roman" w:hAnsi="Times New Roman" w:cs="Times New Roman"/>
          <w:b/>
          <w:sz w:val="32"/>
          <w:szCs w:val="32"/>
        </w:rPr>
        <w:t xml:space="preserve"> velikonoční</w:t>
      </w:r>
      <w:r w:rsidR="000024E4">
        <w:rPr>
          <w:rFonts w:ascii="Times New Roman" w:eastAsia="Times New Roman" w:hAnsi="Times New Roman" w:cs="Times New Roman"/>
          <w:b/>
          <w:sz w:val="32"/>
          <w:szCs w:val="32"/>
        </w:rPr>
        <w:t xml:space="preserve"> </w:t>
      </w:r>
    </w:p>
    <w:p w14:paraId="17EF3C50" w14:textId="5B3A9260" w:rsidR="00281093" w:rsidRPr="00BA1262" w:rsidRDefault="00BA1262" w:rsidP="001E23F3">
      <w:pPr>
        <w:pStyle w:val="Normln1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bCs/>
          <w:color w:val="000000"/>
          <w:sz w:val="36"/>
          <w:szCs w:val="32"/>
        </w:rPr>
      </w:pPr>
      <w:r w:rsidRPr="00BA1262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7,30 Štítary – mše svatá</w:t>
      </w:r>
      <w:r w:rsidR="00C53EE9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</w:p>
    <w:p w14:paraId="3CFCC39C" w14:textId="4D76583C" w:rsidR="00F25E87" w:rsidRDefault="00E11DC0" w:rsidP="001E23F3">
      <w:pPr>
        <w:pStyle w:val="Normln1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7,30 Vratěnín –</w:t>
      </w:r>
      <w:r w:rsidR="00281093" w:rsidRPr="009E33AF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r w:rsidR="00244312">
        <w:rPr>
          <w:rFonts w:ascii="Times New Roman" w:eastAsia="Times New Roman" w:hAnsi="Times New Roman" w:cs="Times New Roman"/>
          <w:color w:val="000000"/>
          <w:sz w:val="24"/>
          <w:szCs w:val="24"/>
        </w:rPr>
        <w:t>mše svatá</w:t>
      </w:r>
    </w:p>
    <w:p w14:paraId="4A7B55E4" w14:textId="5023E0B8" w:rsidR="00281093" w:rsidRDefault="00281093" w:rsidP="001E23F3">
      <w:pPr>
        <w:pStyle w:val="Normln1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9</w:t>
      </w:r>
      <w:r w:rsidRPr="00AA7391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="00F25E87">
        <w:rPr>
          <w:rFonts w:ascii="Times New Roman" w:eastAsia="Times New Roman" w:hAnsi="Times New Roman" w:cs="Times New Roman"/>
          <w:color w:val="000000"/>
          <w:sz w:val="24"/>
          <w:szCs w:val="24"/>
        </w:rPr>
        <w:t>00</w:t>
      </w:r>
      <w:r w:rsidRPr="00AA739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Plenkovice –</w:t>
      </w:r>
      <w:r w:rsidRPr="003E386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mše svatá</w:t>
      </w:r>
      <w:r w:rsidR="00A82ED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14:paraId="641A8390" w14:textId="18681004" w:rsidR="002E6E4B" w:rsidRPr="00AA7391" w:rsidRDefault="002E6E4B" w:rsidP="001E23F3">
      <w:pPr>
        <w:pStyle w:val="Normln1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9,15 Vranov – </w:t>
      </w:r>
      <w:r w:rsidR="00244312">
        <w:rPr>
          <w:rFonts w:ascii="Times New Roman" w:eastAsia="Times New Roman" w:hAnsi="Times New Roman" w:cs="Times New Roman"/>
          <w:color w:val="000000"/>
          <w:sz w:val="24"/>
          <w:szCs w:val="24"/>
        </w:rPr>
        <w:t>mše svatá</w:t>
      </w:r>
    </w:p>
    <w:p w14:paraId="4D2125E9" w14:textId="6B3B37E7" w:rsidR="00023AD3" w:rsidRDefault="00281093" w:rsidP="008B6635">
      <w:pPr>
        <w:pStyle w:val="Normln1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01645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10,</w:t>
      </w:r>
      <w:r w:rsidR="00153B57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15</w:t>
      </w:r>
      <w:r w:rsidRPr="00A01645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Olbramkostel -  </w:t>
      </w:r>
      <w:r w:rsidRPr="003E3866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mše svatá</w:t>
      </w:r>
      <w:r w:rsidR="00A82EDA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</w:p>
    <w:p w14:paraId="6628D51E" w14:textId="7DA35AC0" w:rsidR="00153B57" w:rsidRDefault="00153B57" w:rsidP="008B6635">
      <w:pPr>
        <w:pStyle w:val="Normln1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244312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11,</w:t>
      </w:r>
      <w:r w:rsidR="003221F0" w:rsidRPr="00244312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11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Lančov – </w:t>
      </w:r>
      <w:r w:rsidR="00244312">
        <w:rPr>
          <w:rFonts w:ascii="Times New Roman" w:eastAsia="Times New Roman" w:hAnsi="Times New Roman" w:cs="Times New Roman"/>
          <w:color w:val="000000"/>
          <w:sz w:val="24"/>
          <w:szCs w:val="24"/>
        </w:rPr>
        <w:t>mše svatá</w:t>
      </w:r>
    </w:p>
    <w:p w14:paraId="6AE9A968" w14:textId="105F3D2E" w:rsidR="00B54E6B" w:rsidRDefault="00A03F91" w:rsidP="008B6635">
      <w:pPr>
        <w:pStyle w:val="Normln1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11,30 Šumná – mše svatá</w:t>
      </w:r>
    </w:p>
    <w:p w14:paraId="2711BB18" w14:textId="5BDAE133" w:rsidR="00265698" w:rsidRPr="00265698" w:rsidRDefault="00265698" w:rsidP="008B6635">
      <w:pPr>
        <w:pStyle w:val="Normln1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265698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17,00 Žerůtky – mariánská pobožnost u kapličky – začátek u kapličky na návsi</w:t>
      </w:r>
    </w:p>
    <w:p w14:paraId="695352BF" w14:textId="77777777" w:rsidR="003D04D2" w:rsidRDefault="003D04D2" w:rsidP="001008CC">
      <w:pPr>
        <w:pStyle w:val="Normln1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</w:pPr>
    </w:p>
    <w:p w14:paraId="2F96F34A" w14:textId="720179C0" w:rsidR="00462DC4" w:rsidRPr="001008CC" w:rsidRDefault="00281093" w:rsidP="001008CC">
      <w:pPr>
        <w:pStyle w:val="Normln1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t xml:space="preserve">Heslo: </w:t>
      </w:r>
      <w:r w:rsidR="00C14D32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</w:rPr>
        <w:t>Bůh si chválu zasluhuje, chybuje, kdo neděkuje.</w:t>
      </w:r>
    </w:p>
    <w:p w14:paraId="2EE860EF" w14:textId="5C25CFF5" w:rsidR="00DF4F46" w:rsidRPr="00F60900" w:rsidRDefault="000215A9" w:rsidP="001E23F3">
      <w:pPr>
        <w:pStyle w:val="Normln1"/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215A9">
        <w:rPr>
          <w:rFonts w:ascii="Times New Roman" w:hAnsi="Times New Roman" w:cs="Times New Roman"/>
          <w:b/>
          <w:bCs/>
          <w:sz w:val="24"/>
          <w:szCs w:val="24"/>
        </w:rPr>
        <w:t>23. 5.</w:t>
      </w:r>
      <w:r>
        <w:rPr>
          <w:rFonts w:ascii="Times New Roman" w:hAnsi="Times New Roman" w:cs="Times New Roman"/>
          <w:bCs/>
          <w:sz w:val="24"/>
          <w:szCs w:val="24"/>
        </w:rPr>
        <w:t xml:space="preserve"> Noc kostelů: Vranov, Olbramkostel, Pl</w:t>
      </w:r>
      <w:r w:rsidR="00C227DA">
        <w:rPr>
          <w:rFonts w:ascii="Times New Roman" w:hAnsi="Times New Roman" w:cs="Times New Roman"/>
          <w:bCs/>
          <w:sz w:val="24"/>
          <w:szCs w:val="24"/>
        </w:rPr>
        <w:t>enkovice, Štítary, Šumná, Zadní Hamry, Vratěnín</w:t>
      </w:r>
      <w:r w:rsidR="00A67BC0">
        <w:rPr>
          <w:rFonts w:ascii="Times New Roman" w:hAnsi="Times New Roman" w:cs="Times New Roman"/>
          <w:bCs/>
          <w:sz w:val="24"/>
          <w:szCs w:val="24"/>
        </w:rPr>
        <w:t xml:space="preserve">, </w:t>
      </w:r>
      <w:proofErr w:type="spellStart"/>
      <w:r w:rsidR="00A67BC0">
        <w:rPr>
          <w:rFonts w:ascii="Times New Roman" w:hAnsi="Times New Roman" w:cs="Times New Roman"/>
          <w:bCs/>
          <w:sz w:val="24"/>
          <w:szCs w:val="24"/>
        </w:rPr>
        <w:t>Mešovice</w:t>
      </w:r>
      <w:proofErr w:type="spellEnd"/>
      <w:r w:rsidR="004979A3">
        <w:rPr>
          <w:rFonts w:ascii="Times New Roman" w:hAnsi="Times New Roman" w:cs="Times New Roman"/>
          <w:bCs/>
          <w:sz w:val="24"/>
          <w:szCs w:val="24"/>
        </w:rPr>
        <w:t>, Uherčice kaple sv. Anežky, Jeníkov</w:t>
      </w:r>
      <w:r w:rsidR="00C227DA">
        <w:rPr>
          <w:rFonts w:ascii="Times New Roman" w:hAnsi="Times New Roman" w:cs="Times New Roman"/>
          <w:bCs/>
          <w:sz w:val="24"/>
          <w:szCs w:val="24"/>
        </w:rPr>
        <w:t>…</w:t>
      </w:r>
      <w:r w:rsidR="003D04D2" w:rsidRPr="003D04D2">
        <w:rPr>
          <w:rFonts w:ascii="Times New Roman" w:hAnsi="Times New Roman" w:cs="Times New Roman"/>
          <w:b/>
          <w:bCs/>
          <w:sz w:val="24"/>
          <w:szCs w:val="24"/>
        </w:rPr>
        <w:t>1. 6.</w:t>
      </w:r>
      <w:r w:rsidR="003D04D2">
        <w:rPr>
          <w:rFonts w:ascii="Times New Roman" w:hAnsi="Times New Roman" w:cs="Times New Roman"/>
          <w:bCs/>
          <w:sz w:val="24"/>
          <w:szCs w:val="24"/>
        </w:rPr>
        <w:t xml:space="preserve"> Vranov v 9,15 posvícení</w:t>
      </w:r>
      <w:r w:rsidR="00144A33">
        <w:rPr>
          <w:rFonts w:ascii="Times New Roman" w:hAnsi="Times New Roman" w:cs="Times New Roman"/>
          <w:bCs/>
          <w:sz w:val="24"/>
          <w:szCs w:val="24"/>
        </w:rPr>
        <w:t xml:space="preserve">, </w:t>
      </w:r>
      <w:r w:rsidR="00144A33" w:rsidRPr="00144A33">
        <w:rPr>
          <w:rFonts w:ascii="Times New Roman" w:hAnsi="Times New Roman" w:cs="Times New Roman"/>
          <w:b/>
          <w:bCs/>
          <w:sz w:val="24"/>
          <w:szCs w:val="24"/>
        </w:rPr>
        <w:t>8. 6.</w:t>
      </w:r>
      <w:r w:rsidR="00144A33">
        <w:rPr>
          <w:rFonts w:ascii="Times New Roman" w:hAnsi="Times New Roman" w:cs="Times New Roman"/>
          <w:bCs/>
          <w:sz w:val="24"/>
          <w:szCs w:val="24"/>
        </w:rPr>
        <w:t xml:space="preserve"> Šumná  - pouť s 1. sv. </w:t>
      </w:r>
      <w:proofErr w:type="spellStart"/>
      <w:r w:rsidR="00144A33">
        <w:rPr>
          <w:rFonts w:ascii="Times New Roman" w:hAnsi="Times New Roman" w:cs="Times New Roman"/>
          <w:bCs/>
          <w:sz w:val="24"/>
          <w:szCs w:val="24"/>
        </w:rPr>
        <w:t>P</w:t>
      </w:r>
      <w:r w:rsidR="00265698">
        <w:rPr>
          <w:rFonts w:ascii="Times New Roman" w:hAnsi="Times New Roman" w:cs="Times New Roman"/>
          <w:bCs/>
          <w:sz w:val="24"/>
          <w:szCs w:val="24"/>
        </w:rPr>
        <w:t>říjmáním</w:t>
      </w:r>
      <w:proofErr w:type="spellEnd"/>
      <w:r w:rsidR="00144A33">
        <w:rPr>
          <w:rFonts w:ascii="Times New Roman" w:hAnsi="Times New Roman" w:cs="Times New Roman"/>
          <w:bCs/>
          <w:sz w:val="24"/>
          <w:szCs w:val="24"/>
        </w:rPr>
        <w:t>.</w:t>
      </w:r>
    </w:p>
    <w:sectPr w:rsidR="00DF4F46" w:rsidRPr="00F60900" w:rsidSect="003001C8">
      <w:pgSz w:w="11906" w:h="16838"/>
      <w:pgMar w:top="180" w:right="566" w:bottom="180" w:left="900" w:header="0" w:footer="0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77A9"/>
    <w:rsid w:val="00001E4D"/>
    <w:rsid w:val="000024E4"/>
    <w:rsid w:val="00004038"/>
    <w:rsid w:val="0000776C"/>
    <w:rsid w:val="000108BA"/>
    <w:rsid w:val="000156FF"/>
    <w:rsid w:val="00020A6D"/>
    <w:rsid w:val="000215A9"/>
    <w:rsid w:val="0002304B"/>
    <w:rsid w:val="00023AD3"/>
    <w:rsid w:val="00027D22"/>
    <w:rsid w:val="0003099C"/>
    <w:rsid w:val="00031C23"/>
    <w:rsid w:val="00032DEE"/>
    <w:rsid w:val="00040AB1"/>
    <w:rsid w:val="00050E68"/>
    <w:rsid w:val="0005123B"/>
    <w:rsid w:val="00051381"/>
    <w:rsid w:val="00053A5E"/>
    <w:rsid w:val="00056A83"/>
    <w:rsid w:val="0006255C"/>
    <w:rsid w:val="000730BA"/>
    <w:rsid w:val="00083A7D"/>
    <w:rsid w:val="00093043"/>
    <w:rsid w:val="000A2483"/>
    <w:rsid w:val="000A301D"/>
    <w:rsid w:val="000A4123"/>
    <w:rsid w:val="000A4624"/>
    <w:rsid w:val="000A6844"/>
    <w:rsid w:val="000C11B5"/>
    <w:rsid w:val="000C56E2"/>
    <w:rsid w:val="000C5CD9"/>
    <w:rsid w:val="000C6A0D"/>
    <w:rsid w:val="000E1314"/>
    <w:rsid w:val="000E395B"/>
    <w:rsid w:val="000F1ACA"/>
    <w:rsid w:val="000F2DA0"/>
    <w:rsid w:val="000F4D14"/>
    <w:rsid w:val="001008CC"/>
    <w:rsid w:val="001020D8"/>
    <w:rsid w:val="0010797C"/>
    <w:rsid w:val="00114CBA"/>
    <w:rsid w:val="00114D12"/>
    <w:rsid w:val="00125166"/>
    <w:rsid w:val="00127CCD"/>
    <w:rsid w:val="001323A9"/>
    <w:rsid w:val="00136CA8"/>
    <w:rsid w:val="00144A33"/>
    <w:rsid w:val="00144F93"/>
    <w:rsid w:val="00153B57"/>
    <w:rsid w:val="00155E15"/>
    <w:rsid w:val="00170254"/>
    <w:rsid w:val="00173AD0"/>
    <w:rsid w:val="0017468F"/>
    <w:rsid w:val="00180367"/>
    <w:rsid w:val="00193EFA"/>
    <w:rsid w:val="00195DEC"/>
    <w:rsid w:val="001B7F0F"/>
    <w:rsid w:val="001C4F19"/>
    <w:rsid w:val="001C6D17"/>
    <w:rsid w:val="001D3012"/>
    <w:rsid w:val="001D7228"/>
    <w:rsid w:val="001E0970"/>
    <w:rsid w:val="001E23F3"/>
    <w:rsid w:val="001F537D"/>
    <w:rsid w:val="00201ADE"/>
    <w:rsid w:val="00212D95"/>
    <w:rsid w:val="0021446F"/>
    <w:rsid w:val="00217415"/>
    <w:rsid w:val="0023520A"/>
    <w:rsid w:val="00244312"/>
    <w:rsid w:val="00246237"/>
    <w:rsid w:val="00246615"/>
    <w:rsid w:val="00252C01"/>
    <w:rsid w:val="00253A07"/>
    <w:rsid w:val="0025505F"/>
    <w:rsid w:val="0025661A"/>
    <w:rsid w:val="002637DE"/>
    <w:rsid w:val="00265698"/>
    <w:rsid w:val="00265E5D"/>
    <w:rsid w:val="00270235"/>
    <w:rsid w:val="00281093"/>
    <w:rsid w:val="002810F6"/>
    <w:rsid w:val="00284866"/>
    <w:rsid w:val="00292B44"/>
    <w:rsid w:val="002C3F90"/>
    <w:rsid w:val="002D1700"/>
    <w:rsid w:val="002D3F99"/>
    <w:rsid w:val="002D6C69"/>
    <w:rsid w:val="002E6E4B"/>
    <w:rsid w:val="002E708D"/>
    <w:rsid w:val="002F296B"/>
    <w:rsid w:val="002F3493"/>
    <w:rsid w:val="00305FFE"/>
    <w:rsid w:val="0031133F"/>
    <w:rsid w:val="00315EE8"/>
    <w:rsid w:val="003221F0"/>
    <w:rsid w:val="00335AF7"/>
    <w:rsid w:val="003367E4"/>
    <w:rsid w:val="00337893"/>
    <w:rsid w:val="003547AC"/>
    <w:rsid w:val="00355009"/>
    <w:rsid w:val="0036480A"/>
    <w:rsid w:val="00370914"/>
    <w:rsid w:val="00371385"/>
    <w:rsid w:val="00372A72"/>
    <w:rsid w:val="00387104"/>
    <w:rsid w:val="003B3198"/>
    <w:rsid w:val="003B36AD"/>
    <w:rsid w:val="003C425A"/>
    <w:rsid w:val="003C4739"/>
    <w:rsid w:val="003C55F7"/>
    <w:rsid w:val="003D04D2"/>
    <w:rsid w:val="003D48F4"/>
    <w:rsid w:val="003D66F4"/>
    <w:rsid w:val="003E12F2"/>
    <w:rsid w:val="003E5A16"/>
    <w:rsid w:val="003F410C"/>
    <w:rsid w:val="0041040B"/>
    <w:rsid w:val="00421A50"/>
    <w:rsid w:val="00424ACD"/>
    <w:rsid w:val="004254A7"/>
    <w:rsid w:val="004272CE"/>
    <w:rsid w:val="0043239C"/>
    <w:rsid w:val="00440E88"/>
    <w:rsid w:val="00441EA0"/>
    <w:rsid w:val="00442342"/>
    <w:rsid w:val="00450203"/>
    <w:rsid w:val="0045169F"/>
    <w:rsid w:val="004579DF"/>
    <w:rsid w:val="00462DC4"/>
    <w:rsid w:val="00464492"/>
    <w:rsid w:val="00472382"/>
    <w:rsid w:val="00472677"/>
    <w:rsid w:val="00477E09"/>
    <w:rsid w:val="004819BF"/>
    <w:rsid w:val="00493AC1"/>
    <w:rsid w:val="00495355"/>
    <w:rsid w:val="0049742A"/>
    <w:rsid w:val="004979A3"/>
    <w:rsid w:val="004B119A"/>
    <w:rsid w:val="004C7E02"/>
    <w:rsid w:val="004E7CFF"/>
    <w:rsid w:val="004F250B"/>
    <w:rsid w:val="00506DCB"/>
    <w:rsid w:val="005152EE"/>
    <w:rsid w:val="00525D64"/>
    <w:rsid w:val="00536873"/>
    <w:rsid w:val="00544ACF"/>
    <w:rsid w:val="00551357"/>
    <w:rsid w:val="0056457C"/>
    <w:rsid w:val="005661BE"/>
    <w:rsid w:val="005777A9"/>
    <w:rsid w:val="00587F9A"/>
    <w:rsid w:val="00593FB0"/>
    <w:rsid w:val="005B22F1"/>
    <w:rsid w:val="005B43A4"/>
    <w:rsid w:val="005C748A"/>
    <w:rsid w:val="005D5FCA"/>
    <w:rsid w:val="005D61D1"/>
    <w:rsid w:val="005E1C54"/>
    <w:rsid w:val="005E78CB"/>
    <w:rsid w:val="005F0146"/>
    <w:rsid w:val="005F7415"/>
    <w:rsid w:val="0060309A"/>
    <w:rsid w:val="006047CE"/>
    <w:rsid w:val="006070E1"/>
    <w:rsid w:val="0061315D"/>
    <w:rsid w:val="006367BA"/>
    <w:rsid w:val="00636D4B"/>
    <w:rsid w:val="00637297"/>
    <w:rsid w:val="00652646"/>
    <w:rsid w:val="006550ED"/>
    <w:rsid w:val="0066624F"/>
    <w:rsid w:val="0068785D"/>
    <w:rsid w:val="006930FE"/>
    <w:rsid w:val="006A6E9A"/>
    <w:rsid w:val="006B04FE"/>
    <w:rsid w:val="006B139E"/>
    <w:rsid w:val="006B297B"/>
    <w:rsid w:val="006B3E6A"/>
    <w:rsid w:val="006B4142"/>
    <w:rsid w:val="006B5E6E"/>
    <w:rsid w:val="006E54EF"/>
    <w:rsid w:val="006F5E01"/>
    <w:rsid w:val="00702335"/>
    <w:rsid w:val="00704C40"/>
    <w:rsid w:val="007064F4"/>
    <w:rsid w:val="00710672"/>
    <w:rsid w:val="00711F23"/>
    <w:rsid w:val="00716B04"/>
    <w:rsid w:val="00742530"/>
    <w:rsid w:val="00750693"/>
    <w:rsid w:val="00755411"/>
    <w:rsid w:val="00761D8D"/>
    <w:rsid w:val="00784CAC"/>
    <w:rsid w:val="00787658"/>
    <w:rsid w:val="00790F96"/>
    <w:rsid w:val="007A165E"/>
    <w:rsid w:val="007A4148"/>
    <w:rsid w:val="007A6128"/>
    <w:rsid w:val="007B4B10"/>
    <w:rsid w:val="007B689A"/>
    <w:rsid w:val="007C2980"/>
    <w:rsid w:val="007D4D20"/>
    <w:rsid w:val="007E6E7A"/>
    <w:rsid w:val="007F126B"/>
    <w:rsid w:val="00801980"/>
    <w:rsid w:val="00803E29"/>
    <w:rsid w:val="0080424E"/>
    <w:rsid w:val="008072C2"/>
    <w:rsid w:val="00807E33"/>
    <w:rsid w:val="00811A09"/>
    <w:rsid w:val="00817843"/>
    <w:rsid w:val="00821A4B"/>
    <w:rsid w:val="00823CDB"/>
    <w:rsid w:val="008354BD"/>
    <w:rsid w:val="00843C9A"/>
    <w:rsid w:val="00850604"/>
    <w:rsid w:val="008636A2"/>
    <w:rsid w:val="00866E84"/>
    <w:rsid w:val="008747EA"/>
    <w:rsid w:val="00880334"/>
    <w:rsid w:val="008854E7"/>
    <w:rsid w:val="00897762"/>
    <w:rsid w:val="008A50E6"/>
    <w:rsid w:val="008A60FA"/>
    <w:rsid w:val="008B0FD7"/>
    <w:rsid w:val="008B244A"/>
    <w:rsid w:val="008B4A89"/>
    <w:rsid w:val="008B6635"/>
    <w:rsid w:val="008C054B"/>
    <w:rsid w:val="008C05EA"/>
    <w:rsid w:val="008C1E51"/>
    <w:rsid w:val="008D4ACB"/>
    <w:rsid w:val="008E191A"/>
    <w:rsid w:val="008F1CBE"/>
    <w:rsid w:val="009123A4"/>
    <w:rsid w:val="009230E5"/>
    <w:rsid w:val="00924532"/>
    <w:rsid w:val="00926A40"/>
    <w:rsid w:val="00931413"/>
    <w:rsid w:val="009319D9"/>
    <w:rsid w:val="009334C6"/>
    <w:rsid w:val="009503BC"/>
    <w:rsid w:val="00951AE2"/>
    <w:rsid w:val="009540ED"/>
    <w:rsid w:val="009554DA"/>
    <w:rsid w:val="0096246D"/>
    <w:rsid w:val="009666EF"/>
    <w:rsid w:val="009708DE"/>
    <w:rsid w:val="00990261"/>
    <w:rsid w:val="0099560C"/>
    <w:rsid w:val="009B7567"/>
    <w:rsid w:val="009C3107"/>
    <w:rsid w:val="009D3BA6"/>
    <w:rsid w:val="009D7522"/>
    <w:rsid w:val="009D78F0"/>
    <w:rsid w:val="009E4AA7"/>
    <w:rsid w:val="009E56C1"/>
    <w:rsid w:val="009F23B4"/>
    <w:rsid w:val="009F7180"/>
    <w:rsid w:val="00A03F91"/>
    <w:rsid w:val="00A05615"/>
    <w:rsid w:val="00A12655"/>
    <w:rsid w:val="00A226EE"/>
    <w:rsid w:val="00A34FB9"/>
    <w:rsid w:val="00A369DB"/>
    <w:rsid w:val="00A47AF0"/>
    <w:rsid w:val="00A6061A"/>
    <w:rsid w:val="00A67BC0"/>
    <w:rsid w:val="00A81DC1"/>
    <w:rsid w:val="00A82EDA"/>
    <w:rsid w:val="00A84B92"/>
    <w:rsid w:val="00A90222"/>
    <w:rsid w:val="00A94A9C"/>
    <w:rsid w:val="00A9667F"/>
    <w:rsid w:val="00AA057D"/>
    <w:rsid w:val="00AA205C"/>
    <w:rsid w:val="00AB3BB0"/>
    <w:rsid w:val="00AD0687"/>
    <w:rsid w:val="00AE4D63"/>
    <w:rsid w:val="00AF24C3"/>
    <w:rsid w:val="00AF434C"/>
    <w:rsid w:val="00B0063A"/>
    <w:rsid w:val="00B02C43"/>
    <w:rsid w:val="00B23933"/>
    <w:rsid w:val="00B25599"/>
    <w:rsid w:val="00B27601"/>
    <w:rsid w:val="00B51A54"/>
    <w:rsid w:val="00B54E6B"/>
    <w:rsid w:val="00B57FED"/>
    <w:rsid w:val="00B610BB"/>
    <w:rsid w:val="00B64AC0"/>
    <w:rsid w:val="00B66515"/>
    <w:rsid w:val="00B713D8"/>
    <w:rsid w:val="00B82452"/>
    <w:rsid w:val="00B83773"/>
    <w:rsid w:val="00B85E2E"/>
    <w:rsid w:val="00BA1262"/>
    <w:rsid w:val="00BA2AEF"/>
    <w:rsid w:val="00BB6417"/>
    <w:rsid w:val="00BC6220"/>
    <w:rsid w:val="00BD0789"/>
    <w:rsid w:val="00BD1AD7"/>
    <w:rsid w:val="00BD2827"/>
    <w:rsid w:val="00BD3C6D"/>
    <w:rsid w:val="00BF192B"/>
    <w:rsid w:val="00C051FF"/>
    <w:rsid w:val="00C1215B"/>
    <w:rsid w:val="00C14D32"/>
    <w:rsid w:val="00C227DA"/>
    <w:rsid w:val="00C3185C"/>
    <w:rsid w:val="00C42B46"/>
    <w:rsid w:val="00C43A47"/>
    <w:rsid w:val="00C50DC2"/>
    <w:rsid w:val="00C51776"/>
    <w:rsid w:val="00C53EE9"/>
    <w:rsid w:val="00C54D4C"/>
    <w:rsid w:val="00C60621"/>
    <w:rsid w:val="00C622E1"/>
    <w:rsid w:val="00C718D3"/>
    <w:rsid w:val="00C73600"/>
    <w:rsid w:val="00C75BCA"/>
    <w:rsid w:val="00C8156D"/>
    <w:rsid w:val="00C86E5D"/>
    <w:rsid w:val="00C97CED"/>
    <w:rsid w:val="00CD6220"/>
    <w:rsid w:val="00CD62B3"/>
    <w:rsid w:val="00CE09F7"/>
    <w:rsid w:val="00CF26D1"/>
    <w:rsid w:val="00CF2DA5"/>
    <w:rsid w:val="00CF76FD"/>
    <w:rsid w:val="00D00039"/>
    <w:rsid w:val="00D1133F"/>
    <w:rsid w:val="00D13EEE"/>
    <w:rsid w:val="00D26734"/>
    <w:rsid w:val="00D3102F"/>
    <w:rsid w:val="00D37438"/>
    <w:rsid w:val="00D44D50"/>
    <w:rsid w:val="00D457D3"/>
    <w:rsid w:val="00D45CC4"/>
    <w:rsid w:val="00D55EC5"/>
    <w:rsid w:val="00D702DF"/>
    <w:rsid w:val="00D76D30"/>
    <w:rsid w:val="00D83F81"/>
    <w:rsid w:val="00D8587D"/>
    <w:rsid w:val="00D86B9F"/>
    <w:rsid w:val="00D879F1"/>
    <w:rsid w:val="00DA1B9D"/>
    <w:rsid w:val="00DA72B2"/>
    <w:rsid w:val="00DB695C"/>
    <w:rsid w:val="00DD4F9E"/>
    <w:rsid w:val="00DD5927"/>
    <w:rsid w:val="00DE2349"/>
    <w:rsid w:val="00DE332B"/>
    <w:rsid w:val="00DE58D4"/>
    <w:rsid w:val="00DE606D"/>
    <w:rsid w:val="00DF044F"/>
    <w:rsid w:val="00DF3798"/>
    <w:rsid w:val="00DF4E8B"/>
    <w:rsid w:val="00DF4F46"/>
    <w:rsid w:val="00E06B7C"/>
    <w:rsid w:val="00E11024"/>
    <w:rsid w:val="00E11BCE"/>
    <w:rsid w:val="00E11DC0"/>
    <w:rsid w:val="00E1520D"/>
    <w:rsid w:val="00E32B9B"/>
    <w:rsid w:val="00E4637C"/>
    <w:rsid w:val="00E52571"/>
    <w:rsid w:val="00E571EB"/>
    <w:rsid w:val="00E61855"/>
    <w:rsid w:val="00E62451"/>
    <w:rsid w:val="00E629F3"/>
    <w:rsid w:val="00E62F04"/>
    <w:rsid w:val="00E83664"/>
    <w:rsid w:val="00EB47AB"/>
    <w:rsid w:val="00EC0395"/>
    <w:rsid w:val="00EC2EB7"/>
    <w:rsid w:val="00ED14AE"/>
    <w:rsid w:val="00ED769C"/>
    <w:rsid w:val="00EE508C"/>
    <w:rsid w:val="00EE5F66"/>
    <w:rsid w:val="00EF2E7E"/>
    <w:rsid w:val="00F05A33"/>
    <w:rsid w:val="00F06E84"/>
    <w:rsid w:val="00F07BC4"/>
    <w:rsid w:val="00F07DDE"/>
    <w:rsid w:val="00F158DC"/>
    <w:rsid w:val="00F219D8"/>
    <w:rsid w:val="00F22C95"/>
    <w:rsid w:val="00F25E87"/>
    <w:rsid w:val="00F30C6B"/>
    <w:rsid w:val="00F3344E"/>
    <w:rsid w:val="00F35E08"/>
    <w:rsid w:val="00F377B8"/>
    <w:rsid w:val="00F417C9"/>
    <w:rsid w:val="00F4231B"/>
    <w:rsid w:val="00F51E9E"/>
    <w:rsid w:val="00F54B77"/>
    <w:rsid w:val="00F60900"/>
    <w:rsid w:val="00FA6F03"/>
    <w:rsid w:val="00FB4DA7"/>
    <w:rsid w:val="00FB6EE7"/>
    <w:rsid w:val="00FC16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58536C"/>
  <w15:docId w15:val="{6752728D-EC6D-46A6-BEA9-520DF8ECCA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281093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ormln1">
    <w:name w:val="Normální1"/>
    <w:rsid w:val="00281093"/>
    <w:pPr>
      <w:spacing w:after="0" w:line="240" w:lineRule="auto"/>
    </w:pPr>
    <w:rPr>
      <w:rFonts w:ascii="Calibri" w:eastAsia="Calibri" w:hAnsi="Calibri" w:cs="Calibri"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493A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93AC1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semiHidden/>
    <w:unhideWhenUsed/>
    <w:rsid w:val="0046449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394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1129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124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364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119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4842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13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601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vr@fatym.com" TargetMode="External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297</Words>
  <Characters>1754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</dc:creator>
  <cp:lastModifiedBy>Bohumila Hubáčková</cp:lastModifiedBy>
  <cp:revision>2</cp:revision>
  <dcterms:created xsi:type="dcterms:W3CDTF">2025-05-17T19:07:00Z</dcterms:created>
  <dcterms:modified xsi:type="dcterms:W3CDTF">2025-05-17T19:07:00Z</dcterms:modified>
</cp:coreProperties>
</file>