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723C3" w14:textId="735F5BFE" w:rsidR="00281093" w:rsidRDefault="00493AC1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Verdana" w:eastAsia="Verdana" w:hAnsi="Verdana" w:cs="Verdana"/>
          <w:color w:val="4F689A"/>
          <w:highlight w:val="white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44197170" wp14:editId="558C3197">
            <wp:simplePos x="0" y="0"/>
            <wp:positionH relativeFrom="column">
              <wp:posOffset>5028565</wp:posOffset>
            </wp:positionH>
            <wp:positionV relativeFrom="paragraph">
              <wp:posOffset>97155</wp:posOffset>
            </wp:positionV>
            <wp:extent cx="1138555" cy="1182370"/>
            <wp:effectExtent l="0" t="0" r="4445" b="0"/>
            <wp:wrapTight wrapText="bothSides">
              <wp:wrapPolygon edited="0">
                <wp:start x="0" y="0"/>
                <wp:lineTo x="0" y="21229"/>
                <wp:lineTo x="21323" y="21229"/>
                <wp:lineTo x="2132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bilejni-rok25.jpg"/>
                    <pic:cNvPicPr/>
                  </pic:nvPicPr>
                  <pic:blipFill>
                    <a:blip r:embed="rId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555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093">
        <w:rPr>
          <w:noProof/>
        </w:rPr>
        <w:drawing>
          <wp:anchor distT="0" distB="0" distL="114935" distR="119380" simplePos="0" relativeHeight="251659264" behindDoc="0" locked="0" layoutInCell="1" allowOverlap="1" wp14:anchorId="4D002A76" wp14:editId="46092A01">
            <wp:simplePos x="0" y="0"/>
            <wp:positionH relativeFrom="column">
              <wp:posOffset>-460375</wp:posOffset>
            </wp:positionH>
            <wp:positionV relativeFrom="paragraph">
              <wp:posOffset>4445</wp:posOffset>
            </wp:positionV>
            <wp:extent cx="802640" cy="755015"/>
            <wp:effectExtent l="0" t="0" r="0" b="6985"/>
            <wp:wrapSquare wrapText="bothSides" distT="0" distB="0" distL="114935" distR="11938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 l="-6613" t="-6242" r="-6613" b="-6242"/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755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5E3D717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FATYM Vranov nad Dyjí, Náměstí 20, 671 03 Vranov nad Dyjí;</w:t>
      </w:r>
    </w:p>
    <w:p w14:paraId="20BF72BC" w14:textId="56CC36CE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515 296 384, email: </w:t>
      </w:r>
      <w:hyperlink r:id="rId6"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vranov@fatym.com</w:t>
        </w:r>
      </w:hyperlink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; www.fatym.com</w:t>
      </w:r>
    </w:p>
    <w:p w14:paraId="6BA166EB" w14:textId="5F8A8348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Bankovní spojení: Česká spořitelna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č.ú.:1580474329/0800</w:t>
      </w:r>
      <w:proofErr w:type="gramEnd"/>
    </w:p>
    <w:p w14:paraId="6A048230" w14:textId="77777777" w:rsidR="001D7228" w:rsidRDefault="001D7228" w:rsidP="001D722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7C2436C" w14:textId="77777777" w:rsidR="00114CBA" w:rsidRPr="001F20C6" w:rsidRDefault="00114CBA" w:rsidP="00114CBA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4.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Pátá neděle postní </w:t>
      </w:r>
    </w:p>
    <w:p w14:paraId="62A13B48" w14:textId="77777777" w:rsidR="00114CBA" w:rsidRDefault="00114CBA" w:rsidP="00114CBA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8CC">
        <w:rPr>
          <w:rFonts w:ascii="Times New Roman" w:eastAsia="Times New Roman" w:hAnsi="Times New Roman" w:cs="Times New Roman"/>
          <w:color w:val="000000"/>
          <w:sz w:val="24"/>
          <w:szCs w:val="24"/>
        </w:rPr>
        <w:t>7,30 Štítary – mše svatá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 15,00 KC</w:t>
      </w:r>
    </w:p>
    <w:p w14:paraId="5E6C2A12" w14:textId="77777777" w:rsidR="00114CBA" w:rsidRDefault="00114CBA" w:rsidP="00114CBA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Vratěnín –</w:t>
      </w:r>
      <w:r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54493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+ </w:t>
      </w:r>
      <w:r w:rsidRPr="00D45C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KC</w:t>
      </w:r>
    </w:p>
    <w:p w14:paraId="7696EA79" w14:textId="77777777" w:rsidR="00114CBA" w:rsidRPr="00AA7391" w:rsidRDefault="00114CBA" w:rsidP="00114CBA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Plenkovice –</w:t>
      </w:r>
      <w:r w:rsidRPr="003E3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6AE206A" w14:textId="77777777" w:rsidR="00114CBA" w:rsidRDefault="00114CBA" w:rsidP="00114CBA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006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9,15 Vranov – mše</w:t>
      </w:r>
      <w:r w:rsidRPr="00C60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svatá + KC</w:t>
      </w:r>
    </w:p>
    <w:p w14:paraId="311E511C" w14:textId="77777777" w:rsidR="00114CBA" w:rsidRPr="00A01645" w:rsidRDefault="00114CBA" w:rsidP="00114CBA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10,15 Olbramkostel -  </w:t>
      </w:r>
      <w:r w:rsidRPr="003E38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731A6766" w14:textId="77777777" w:rsidR="00114CBA" w:rsidRDefault="00114CBA" w:rsidP="00114CBA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11,11 Lančov –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</w:p>
    <w:p w14:paraId="3816AD46" w14:textId="77777777" w:rsidR="00A90222" w:rsidRDefault="00A90222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0CF5A1" w14:textId="62BF8111" w:rsidR="00032DEE" w:rsidRDefault="00A90222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9230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636D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pondělí</w:t>
      </w:r>
      <w:r w:rsidR="00281093" w:rsidRPr="002E7F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po 5</w:t>
      </w:r>
      <w:r w:rsidR="00D113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950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neděli postní –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sv. Jan Křtitel de la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Sal</w:t>
      </w:r>
      <w:r w:rsidR="00B276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</w:t>
      </w:r>
      <w:proofErr w:type="spellEnd"/>
    </w:p>
    <w:p w14:paraId="1EEFB047" w14:textId="40FDBE72" w:rsidR="00823CDB" w:rsidRDefault="00823CD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1,25 Vranov – mše svatá</w:t>
      </w:r>
    </w:p>
    <w:p w14:paraId="0F9BBA84" w14:textId="130416E9" w:rsidR="008B6635" w:rsidRDefault="008B6635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6,45 Vranov – mše svatá</w:t>
      </w:r>
    </w:p>
    <w:p w14:paraId="2FF00F3D" w14:textId="7F80E9F1" w:rsidR="00B64AC0" w:rsidRDefault="001D7228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D7228">
        <w:rPr>
          <w:rFonts w:ascii="Times New Roman" w:eastAsia="Times New Roman" w:hAnsi="Times New Roman" w:cs="Times New Roman"/>
          <w:color w:val="000000"/>
          <w:sz w:val="24"/>
          <w:szCs w:val="28"/>
        </w:rPr>
        <w:t>16</w:t>
      </w:r>
      <w:r w:rsidR="00BD2827" w:rsidRPr="001D7228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,00 </w:t>
      </w:r>
      <w:proofErr w:type="gramStart"/>
      <w:r w:rsidR="00370914" w:rsidRPr="001D7228">
        <w:rPr>
          <w:rFonts w:ascii="Times New Roman" w:eastAsia="Times New Roman" w:hAnsi="Times New Roman" w:cs="Times New Roman"/>
          <w:color w:val="000000"/>
          <w:sz w:val="24"/>
          <w:szCs w:val="28"/>
        </w:rPr>
        <w:t>Vratěnín</w:t>
      </w:r>
      <w:r w:rsidR="0081784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–  </w:t>
      </w:r>
      <w:r w:rsidR="008B6635">
        <w:rPr>
          <w:rFonts w:ascii="Times New Roman" w:eastAsia="Times New Roman" w:hAnsi="Times New Roman" w:cs="Times New Roman"/>
          <w:color w:val="000000"/>
          <w:sz w:val="24"/>
          <w:szCs w:val="24"/>
        </w:rPr>
        <w:t>bohoslužba</w:t>
      </w:r>
      <w:proofErr w:type="gramEnd"/>
      <w:r w:rsidR="008B66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slova</w:t>
      </w:r>
    </w:p>
    <w:p w14:paraId="10AC94D0" w14:textId="77777777" w:rsidR="00370914" w:rsidRPr="00BD2827" w:rsidRDefault="0037091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4CA5D4" w14:textId="1485BB8F" w:rsidR="00281093" w:rsidRDefault="00B27601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9230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4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úterý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 5</w:t>
      </w:r>
      <w:r w:rsidR="00DE23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neděli postní – sv.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Albert</w:t>
      </w:r>
    </w:p>
    <w:p w14:paraId="0844F2F6" w14:textId="7FEAB212" w:rsidR="00442342" w:rsidRDefault="00442342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16,00 Uherčice – kaple s</w:t>
      </w:r>
      <w:r w:rsidRPr="00F35E08">
        <w:rPr>
          <w:rFonts w:ascii="Times New Roman" w:eastAsia="Times New Roman" w:hAnsi="Times New Roman" w:cs="Times New Roman"/>
          <w:color w:val="000000"/>
          <w:sz w:val="24"/>
          <w:szCs w:val="24"/>
        </w:rPr>
        <w:t>v. Anežky v domě sl. Součkové –</w:t>
      </w:r>
      <w:r w:rsidR="005513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6635">
        <w:rPr>
          <w:rFonts w:ascii="Times New Roman" w:eastAsia="Times New Roman" w:hAnsi="Times New Roman" w:cs="Times New Roman"/>
          <w:color w:val="000000"/>
          <w:sz w:val="24"/>
          <w:szCs w:val="24"/>
        </w:rPr>
        <w:t>bohoslužba slova</w:t>
      </w:r>
    </w:p>
    <w:p w14:paraId="160F4666" w14:textId="3EAA8D7D" w:rsidR="00370914" w:rsidRPr="00370914" w:rsidRDefault="0037091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5E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18,06 Štítary – </w:t>
      </w:r>
      <w:r w:rsidR="008B6635">
        <w:rPr>
          <w:rFonts w:ascii="Times New Roman" w:eastAsia="Times New Roman" w:hAnsi="Times New Roman" w:cs="Times New Roman"/>
          <w:color w:val="000000"/>
          <w:sz w:val="24"/>
          <w:szCs w:val="24"/>
        </w:rPr>
        <w:t>bohoslužba slova</w:t>
      </w:r>
    </w:p>
    <w:p w14:paraId="5568FC5D" w14:textId="77777777" w:rsidR="00370914" w:rsidRDefault="0037091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269FF54E" w14:textId="3978C0D5" w:rsidR="00281093" w:rsidRDefault="0006255C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9</w:t>
      </w:r>
      <w:r w:rsidR="00281093" w:rsidRPr="00493981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. </w:t>
      </w:r>
      <w:r w:rsidR="00A226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středa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 5</w:t>
      </w:r>
      <w:r w:rsidR="005D5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neděli postní – sv. </w:t>
      </w:r>
      <w:r w:rsidR="000C11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Marie Kleofášova</w:t>
      </w:r>
    </w:p>
    <w:p w14:paraId="16E76B11" w14:textId="6470E182" w:rsidR="00B64AC0" w:rsidRDefault="00127CCD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</w:t>
      </w:r>
      <w:r w:rsidR="008E19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Olbramkostel – mše svatá</w:t>
      </w:r>
    </w:p>
    <w:p w14:paraId="2F153C6E" w14:textId="0548CF3A" w:rsidR="00127CCD" w:rsidRDefault="00292B4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17,0</w:t>
      </w:r>
      <w:r w:rsidR="00F4231B">
        <w:rPr>
          <w:rFonts w:ascii="Times New Roman" w:eastAsia="Times New Roman" w:hAnsi="Times New Roman" w:cs="Times New Roman"/>
          <w:color w:val="000000"/>
          <w:sz w:val="24"/>
          <w:szCs w:val="24"/>
        </w:rPr>
        <w:t>0 Šumná – svatá</w:t>
      </w:r>
      <w:r w:rsidR="00D70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231B">
        <w:rPr>
          <w:rFonts w:ascii="Times New Roman" w:eastAsia="Times New Roman" w:hAnsi="Times New Roman" w:cs="Times New Roman"/>
          <w:color w:val="000000"/>
          <w:sz w:val="24"/>
          <w:szCs w:val="24"/>
        </w:rPr>
        <w:t>půlhodinka</w:t>
      </w:r>
    </w:p>
    <w:p w14:paraId="0A3880EE" w14:textId="55429838" w:rsidR="00F4231B" w:rsidRDefault="00F4231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18,00 Lančov – mše svatá</w:t>
      </w:r>
      <w:r w:rsidR="009D7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14:paraId="5BB4747B" w14:textId="6B7EE8D2" w:rsidR="00F4231B" w:rsidRDefault="00DE332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19,00 Vranov – fara – Nad Biblí</w:t>
      </w:r>
    </w:p>
    <w:p w14:paraId="3F466A19" w14:textId="77777777" w:rsidR="00DE332B" w:rsidRPr="009E56C1" w:rsidRDefault="00DE332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4BDC80A8" w14:textId="1432DA50" w:rsidR="00281093" w:rsidRDefault="008F1CBE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 w:rsidR="002144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4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8B24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čtvrtek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 5</w:t>
      </w:r>
      <w:r w:rsidR="008A50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neděli postní </w:t>
      </w:r>
      <w:r w:rsidR="002550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– </w:t>
      </w:r>
      <w:r w:rsidR="00B610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sv.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Michael de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Sanctis</w:t>
      </w:r>
      <w:proofErr w:type="spellEnd"/>
    </w:p>
    <w:p w14:paraId="0946E87B" w14:textId="09F9D139" w:rsidR="00AF434C" w:rsidRDefault="004C7E02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16,00 Onšov</w:t>
      </w:r>
      <w:r w:rsidR="00AF43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8C054B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05AF36A6" w14:textId="77197E63" w:rsidR="00281093" w:rsidRDefault="000A301D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214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7,00 Vranov – </w:t>
      </w:r>
      <w:r w:rsidR="008C054B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="00DE33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A7FCC13" w14:textId="6B769D36" w:rsidR="00A84B92" w:rsidRDefault="00A84B92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18,00 Šumná – mše svatá + KC</w:t>
      </w:r>
    </w:p>
    <w:p w14:paraId="7E3ECFAC" w14:textId="77777777" w:rsidR="00EF2E7E" w:rsidRDefault="00EF2E7E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3B09153D" w14:textId="24911156" w:rsidR="0003099C" w:rsidRDefault="00C97CED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11</w:t>
      </w:r>
      <w:r w:rsidR="00281093" w:rsidRPr="005A45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2144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4</w:t>
      </w:r>
      <w:r w:rsidR="00083A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C50D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pátek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 5</w:t>
      </w:r>
      <w:r w:rsidR="008A50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neděli postní </w:t>
      </w:r>
      <w:r w:rsidR="002462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– </w:t>
      </w:r>
      <w:r w:rsidR="003550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sv. Stanislav</w:t>
      </w:r>
    </w:p>
    <w:p w14:paraId="289DE45B" w14:textId="75AEB7B3" w:rsidR="0003099C" w:rsidRDefault="008B0FD7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1E23F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8,</w:t>
      </w:r>
      <w:r w:rsidR="0003099C" w:rsidRPr="000309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00 Vranov – mše svatá</w:t>
      </w:r>
    </w:p>
    <w:p w14:paraId="5F5B0351" w14:textId="35F42D5F" w:rsidR="0099560C" w:rsidRPr="0003099C" w:rsidRDefault="00B02C4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18,00 Plenkovice – mše svatá</w:t>
      </w:r>
    </w:p>
    <w:p w14:paraId="5A5BE7B2" w14:textId="6D739973" w:rsidR="0003099C" w:rsidRPr="0003099C" w:rsidRDefault="00B02C4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18,0</w:t>
      </w:r>
      <w:r w:rsidR="00FB6E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 Š</w:t>
      </w:r>
      <w:r w:rsidR="003550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títary – mše svatá s přípravnou na biřmování</w:t>
      </w:r>
      <w:r w:rsidR="002D3F9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od 17,40 – příležitost k velikonoční sv. zpovědi</w:t>
      </w:r>
    </w:p>
    <w:p w14:paraId="16903513" w14:textId="77777777" w:rsidR="001E23F3" w:rsidRDefault="001E23F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56C225B" w14:textId="3D2C00E5" w:rsidR="00193EFA" w:rsidRDefault="00355009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12</w:t>
      </w:r>
      <w:r w:rsidR="000309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1E23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3E12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0309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083A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sobota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 5</w:t>
      </w:r>
      <w:r w:rsidR="002352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neděli postní </w:t>
      </w:r>
      <w:r w:rsidR="00053A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– </w:t>
      </w:r>
      <w:r w:rsidR="00A94A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sv.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Julius</w:t>
      </w:r>
    </w:p>
    <w:p w14:paraId="098C8368" w14:textId="45FE17AD" w:rsidR="002D1700" w:rsidRPr="002D1700" w:rsidRDefault="00023AD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18</w:t>
      </w:r>
      <w:r w:rsidR="00A94A9C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,00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Zadní Hamry – mše svatá</w:t>
      </w:r>
    </w:p>
    <w:p w14:paraId="44367264" w14:textId="77777777" w:rsidR="009708DE" w:rsidRDefault="009708DE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93601C9" w14:textId="048DC091" w:rsidR="00281093" w:rsidRPr="001F20C6" w:rsidRDefault="00023AD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13</w:t>
      </w:r>
      <w:r w:rsidR="00D457D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4</w:t>
      </w:r>
      <w:r w:rsidR="0028109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Květná</w:t>
      </w:r>
      <w:r w:rsidR="00C50DC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AA057D">
        <w:rPr>
          <w:rFonts w:ascii="Times New Roman" w:eastAsia="Times New Roman" w:hAnsi="Times New Roman" w:cs="Times New Roman"/>
          <w:b/>
          <w:sz w:val="32"/>
          <w:szCs w:val="32"/>
        </w:rPr>
        <w:t xml:space="preserve">neděle </w:t>
      </w:r>
      <w:r w:rsidR="009666EF">
        <w:rPr>
          <w:rFonts w:ascii="Times New Roman" w:eastAsia="Times New Roman" w:hAnsi="Times New Roman" w:cs="Times New Roman"/>
          <w:b/>
          <w:sz w:val="32"/>
          <w:szCs w:val="32"/>
        </w:rPr>
        <w:t>postní</w:t>
      </w:r>
      <w:r w:rsidR="000024E4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14:paraId="17EF3C50" w14:textId="450B69E0" w:rsidR="00281093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8CC">
        <w:rPr>
          <w:rFonts w:ascii="Times New Roman" w:eastAsia="Times New Roman" w:hAnsi="Times New Roman" w:cs="Times New Roman"/>
          <w:color w:val="000000"/>
          <w:sz w:val="24"/>
          <w:szCs w:val="24"/>
        </w:rPr>
        <w:t>7,30 Štítary – mše svatá</w:t>
      </w:r>
      <w:r w:rsidR="001008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A6E9A">
        <w:rPr>
          <w:rFonts w:ascii="Times New Roman" w:eastAsia="Times New Roman" w:hAnsi="Times New Roman" w:cs="Times New Roman"/>
          <w:color w:val="000000"/>
          <w:sz w:val="24"/>
          <w:szCs w:val="24"/>
        </w:rPr>
        <w:t>v 15,00 KC</w:t>
      </w:r>
      <w:r w:rsidR="00DE58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7,10 – příležitost k velikonoční sv. zpovědi</w:t>
      </w:r>
    </w:p>
    <w:p w14:paraId="4FE976B1" w14:textId="68083A79" w:rsidR="00281093" w:rsidRDefault="00E11DC0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Vratěnín –</w:t>
      </w:r>
      <w:r w:rsidR="00281093"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81093" w:rsidRPr="00954493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="00281093"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45C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+ </w:t>
      </w:r>
      <w:r w:rsidR="00D45CC4" w:rsidRPr="00D45C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KC</w:t>
      </w:r>
      <w:r w:rsidR="00DE33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 od 7,10</w:t>
      </w:r>
      <w:r w:rsidR="00DE58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E58D4">
        <w:rPr>
          <w:rFonts w:ascii="Times New Roman" w:eastAsia="Times New Roman" w:hAnsi="Times New Roman" w:cs="Times New Roman"/>
          <w:color w:val="000000"/>
          <w:sz w:val="24"/>
          <w:szCs w:val="24"/>
        </w:rPr>
        <w:t>příležitost k velikonoční sv. zpovědi</w:t>
      </w:r>
    </w:p>
    <w:p w14:paraId="4A7B55E4" w14:textId="59AEE0FD" w:rsidR="00281093" w:rsidRPr="00AA7391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B663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Plenkovice –</w:t>
      </w:r>
      <w:r w:rsidRPr="003E3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</w:t>
      </w:r>
      <w:r w:rsidR="00A82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89AF3C0" w14:textId="7A1EE6A5" w:rsidR="00281093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006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9,15 Vranov – mše</w:t>
      </w:r>
      <w:r w:rsidRPr="00C60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D28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svatá</w:t>
      </w:r>
      <w:r w:rsidR="00D45C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+ KC</w:t>
      </w:r>
      <w:r w:rsidR="008854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v 1</w:t>
      </w:r>
      <w:r w:rsidR="00C86E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</w:t>
      </w:r>
      <w:r w:rsidR="008854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,00 fara Vranov – zázraky Jezulátka – svědectví na přímluvu Jezulátka</w:t>
      </w:r>
    </w:p>
    <w:p w14:paraId="4D2125E9" w14:textId="1A8BC7E9" w:rsidR="00023AD3" w:rsidRDefault="00281093" w:rsidP="008B6635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10,</w:t>
      </w:r>
      <w:r w:rsidR="008B66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30</w:t>
      </w: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Olbramkostel -  </w:t>
      </w:r>
      <w:r w:rsidRPr="003E38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  <w:r w:rsidR="00A82E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546D8AA4" w14:textId="77777777" w:rsidR="00A6061A" w:rsidRDefault="00A6061A" w:rsidP="001008CC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2F96F34A" w14:textId="720179C0" w:rsidR="00462DC4" w:rsidRPr="001008CC" w:rsidRDefault="00281093" w:rsidP="001008CC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Heslo: </w:t>
      </w:r>
      <w:r w:rsidR="00C14D3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Bůh si chválu zasluhuje, chybuje, kdo neděkuje.</w:t>
      </w:r>
    </w:p>
    <w:p w14:paraId="2EE860EF" w14:textId="5A688829" w:rsidR="00DF4F46" w:rsidRPr="001E23F3" w:rsidRDefault="005E1C5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4B77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F54B77" w:rsidRPr="00F54B77">
        <w:rPr>
          <w:rFonts w:ascii="Times New Roman" w:hAnsi="Times New Roman" w:cs="Times New Roman"/>
          <w:b/>
          <w:sz w:val="24"/>
          <w:szCs w:val="24"/>
        </w:rPr>
        <w:t>4</w:t>
      </w:r>
      <w:r w:rsidR="00F54B77">
        <w:rPr>
          <w:rFonts w:ascii="Times New Roman" w:hAnsi="Times New Roman" w:cs="Times New Roman"/>
          <w:sz w:val="24"/>
          <w:szCs w:val="24"/>
        </w:rPr>
        <w:t>. – květná neděle,</w:t>
      </w:r>
      <w:r w:rsidR="006A6E9A">
        <w:rPr>
          <w:rFonts w:ascii="Times New Roman" w:hAnsi="Times New Roman" w:cs="Times New Roman"/>
          <w:sz w:val="24"/>
          <w:szCs w:val="24"/>
        </w:rPr>
        <w:t xml:space="preserve"> </w:t>
      </w:r>
      <w:r w:rsidR="00637297">
        <w:rPr>
          <w:rFonts w:ascii="Times New Roman" w:hAnsi="Times New Roman" w:cs="Times New Roman"/>
          <w:sz w:val="24"/>
          <w:szCs w:val="24"/>
        </w:rPr>
        <w:t>fara Vranov v 1</w:t>
      </w:r>
      <w:r w:rsidR="00C86E5D">
        <w:rPr>
          <w:rFonts w:ascii="Times New Roman" w:hAnsi="Times New Roman" w:cs="Times New Roman"/>
          <w:sz w:val="24"/>
          <w:szCs w:val="24"/>
        </w:rPr>
        <w:t>6</w:t>
      </w:r>
      <w:r w:rsidR="00637297">
        <w:rPr>
          <w:rFonts w:ascii="Times New Roman" w:hAnsi="Times New Roman" w:cs="Times New Roman"/>
          <w:sz w:val="24"/>
          <w:szCs w:val="24"/>
        </w:rPr>
        <w:t xml:space="preserve">,00 zázraky Jezulátka – svědectví Josefa Švába, který zasvětil svůj život úctě Jezulátka </w:t>
      </w:r>
      <w:r w:rsidR="006A6E9A" w:rsidRPr="006A6E9A">
        <w:rPr>
          <w:rFonts w:ascii="Times New Roman" w:hAnsi="Times New Roman" w:cs="Times New Roman"/>
          <w:b/>
          <w:sz w:val="24"/>
          <w:szCs w:val="24"/>
        </w:rPr>
        <w:t>15. 4.</w:t>
      </w:r>
      <w:r w:rsidR="006A6E9A">
        <w:rPr>
          <w:rFonts w:ascii="Times New Roman" w:hAnsi="Times New Roman" w:cs="Times New Roman"/>
          <w:sz w:val="24"/>
          <w:szCs w:val="24"/>
        </w:rPr>
        <w:t xml:space="preserve"> </w:t>
      </w:r>
      <w:r w:rsidR="007B689A">
        <w:rPr>
          <w:rFonts w:ascii="Times New Roman" w:hAnsi="Times New Roman" w:cs="Times New Roman"/>
          <w:sz w:val="24"/>
          <w:szCs w:val="24"/>
        </w:rPr>
        <w:t xml:space="preserve">v 18h </w:t>
      </w:r>
      <w:r w:rsidR="006A6E9A">
        <w:rPr>
          <w:rFonts w:ascii="Times New Roman" w:hAnsi="Times New Roman" w:cs="Times New Roman"/>
          <w:sz w:val="24"/>
          <w:szCs w:val="24"/>
        </w:rPr>
        <w:t>Vranov – pouť Nový Jeruzalém,</w:t>
      </w:r>
      <w:r w:rsidR="00F54B77">
        <w:rPr>
          <w:rFonts w:ascii="Times New Roman" w:hAnsi="Times New Roman" w:cs="Times New Roman"/>
          <w:sz w:val="24"/>
          <w:szCs w:val="24"/>
        </w:rPr>
        <w:t xml:space="preserve"> </w:t>
      </w:r>
      <w:r w:rsidR="00F54B77" w:rsidRPr="00F54B77">
        <w:rPr>
          <w:rFonts w:ascii="Times New Roman" w:hAnsi="Times New Roman" w:cs="Times New Roman"/>
          <w:b/>
          <w:sz w:val="24"/>
          <w:szCs w:val="24"/>
        </w:rPr>
        <w:t>17. – 19. 4</w:t>
      </w:r>
      <w:r w:rsidR="00F54B77">
        <w:rPr>
          <w:rFonts w:ascii="Times New Roman" w:hAnsi="Times New Roman" w:cs="Times New Roman"/>
          <w:sz w:val="24"/>
          <w:szCs w:val="24"/>
        </w:rPr>
        <w:t>. – posvátné Triduum – udělejte si čas k prožití těchto svatých dnů a dobře se připravte na oslavu Velikonoc</w:t>
      </w:r>
      <w:r w:rsidR="00EB47AB" w:rsidRPr="00F219D8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F219D8" w:rsidRPr="00F219D8">
        <w:rPr>
          <w:rFonts w:ascii="Times New Roman" w:hAnsi="Times New Roman" w:cs="Times New Roman"/>
          <w:b/>
          <w:sz w:val="24"/>
          <w:szCs w:val="24"/>
        </w:rPr>
        <w:t>27. 4.</w:t>
      </w:r>
      <w:r w:rsidR="00F219D8">
        <w:rPr>
          <w:rFonts w:ascii="Times New Roman" w:hAnsi="Times New Roman" w:cs="Times New Roman"/>
          <w:sz w:val="24"/>
          <w:szCs w:val="24"/>
        </w:rPr>
        <w:t xml:space="preserve"> Šumná v 15,00 kulturně zábavné odpoledne. </w:t>
      </w:r>
      <w:r w:rsidR="00E52571">
        <w:rPr>
          <w:rFonts w:ascii="Times New Roman" w:hAnsi="Times New Roman" w:cs="Times New Roman"/>
          <w:sz w:val="24"/>
          <w:szCs w:val="24"/>
        </w:rPr>
        <w:t xml:space="preserve">29. 4. Uherčice v 16,00 mše svatá za zemřelé z ubytovny, </w:t>
      </w:r>
      <w:r w:rsidR="00EB47AB">
        <w:rPr>
          <w:rFonts w:ascii="Times New Roman" w:hAnsi="Times New Roman" w:cs="Times New Roman"/>
          <w:sz w:val="24"/>
          <w:szCs w:val="24"/>
        </w:rPr>
        <w:t xml:space="preserve">Pěší pouť do Říma 100 km od </w:t>
      </w:r>
      <w:r w:rsidR="00EB47AB" w:rsidRPr="00ED14AE">
        <w:rPr>
          <w:rFonts w:ascii="Times New Roman" w:hAnsi="Times New Roman" w:cs="Times New Roman"/>
          <w:b/>
          <w:sz w:val="24"/>
          <w:szCs w:val="24"/>
        </w:rPr>
        <w:t>20.</w:t>
      </w:r>
      <w:r w:rsidR="002D3F99" w:rsidRPr="00ED14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47AB" w:rsidRPr="00ED14AE">
        <w:rPr>
          <w:rFonts w:ascii="Times New Roman" w:hAnsi="Times New Roman" w:cs="Times New Roman"/>
          <w:b/>
          <w:sz w:val="24"/>
          <w:szCs w:val="24"/>
        </w:rPr>
        <w:t>6.</w:t>
      </w:r>
      <w:r w:rsidR="00EB47AB">
        <w:rPr>
          <w:rFonts w:ascii="Times New Roman" w:hAnsi="Times New Roman" w:cs="Times New Roman"/>
          <w:sz w:val="24"/>
          <w:szCs w:val="24"/>
        </w:rPr>
        <w:t xml:space="preserve"> – více informací u p. děkana Bartoše</w:t>
      </w:r>
      <w:r w:rsidR="00F219D8">
        <w:rPr>
          <w:rFonts w:ascii="Times New Roman" w:hAnsi="Times New Roman" w:cs="Times New Roman"/>
          <w:sz w:val="24"/>
          <w:szCs w:val="24"/>
        </w:rPr>
        <w:t>, 11. 5. Štítary v 15,00 biřmování</w:t>
      </w:r>
      <w:bookmarkEnd w:id="0"/>
    </w:p>
    <w:sectPr w:rsidR="00DF4F46" w:rsidRPr="001E23F3" w:rsidSect="003001C8">
      <w:pgSz w:w="11906" w:h="16838"/>
      <w:pgMar w:top="180" w:right="566" w:bottom="180" w:left="90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A9"/>
    <w:rsid w:val="000024E4"/>
    <w:rsid w:val="00004038"/>
    <w:rsid w:val="0000776C"/>
    <w:rsid w:val="000156FF"/>
    <w:rsid w:val="00020A6D"/>
    <w:rsid w:val="00023AD3"/>
    <w:rsid w:val="00027D22"/>
    <w:rsid w:val="0003099C"/>
    <w:rsid w:val="00031C23"/>
    <w:rsid w:val="00032DEE"/>
    <w:rsid w:val="00040AB1"/>
    <w:rsid w:val="00050E68"/>
    <w:rsid w:val="00051381"/>
    <w:rsid w:val="00053A5E"/>
    <w:rsid w:val="00056A83"/>
    <w:rsid w:val="0006255C"/>
    <w:rsid w:val="000730BA"/>
    <w:rsid w:val="00083A7D"/>
    <w:rsid w:val="00093043"/>
    <w:rsid w:val="000A2483"/>
    <w:rsid w:val="000A301D"/>
    <w:rsid w:val="000A6844"/>
    <w:rsid w:val="000C11B5"/>
    <w:rsid w:val="000C56E2"/>
    <w:rsid w:val="000C6A0D"/>
    <w:rsid w:val="000E1314"/>
    <w:rsid w:val="000E395B"/>
    <w:rsid w:val="000F1ACA"/>
    <w:rsid w:val="000F2DA0"/>
    <w:rsid w:val="001008CC"/>
    <w:rsid w:val="001020D8"/>
    <w:rsid w:val="00114CBA"/>
    <w:rsid w:val="00125166"/>
    <w:rsid w:val="00127CCD"/>
    <w:rsid w:val="001323A9"/>
    <w:rsid w:val="00155E15"/>
    <w:rsid w:val="00170254"/>
    <w:rsid w:val="00173AD0"/>
    <w:rsid w:val="00180367"/>
    <w:rsid w:val="00193EFA"/>
    <w:rsid w:val="00195DEC"/>
    <w:rsid w:val="001C4F19"/>
    <w:rsid w:val="001D7228"/>
    <w:rsid w:val="001E0970"/>
    <w:rsid w:val="001E23F3"/>
    <w:rsid w:val="00201ADE"/>
    <w:rsid w:val="0021446F"/>
    <w:rsid w:val="0023520A"/>
    <w:rsid w:val="00246237"/>
    <w:rsid w:val="00246615"/>
    <w:rsid w:val="00252C01"/>
    <w:rsid w:val="00253A07"/>
    <w:rsid w:val="0025505F"/>
    <w:rsid w:val="0025661A"/>
    <w:rsid w:val="00281093"/>
    <w:rsid w:val="002810F6"/>
    <w:rsid w:val="00292B44"/>
    <w:rsid w:val="002D1700"/>
    <w:rsid w:val="002D3F99"/>
    <w:rsid w:val="002E708D"/>
    <w:rsid w:val="002F3493"/>
    <w:rsid w:val="00305FFE"/>
    <w:rsid w:val="0031133F"/>
    <w:rsid w:val="003367E4"/>
    <w:rsid w:val="00337893"/>
    <w:rsid w:val="003547AC"/>
    <w:rsid w:val="00355009"/>
    <w:rsid w:val="00370914"/>
    <w:rsid w:val="00371385"/>
    <w:rsid w:val="00372A72"/>
    <w:rsid w:val="003B3198"/>
    <w:rsid w:val="003B36AD"/>
    <w:rsid w:val="003C55F7"/>
    <w:rsid w:val="003D66F4"/>
    <w:rsid w:val="003E12F2"/>
    <w:rsid w:val="0041040B"/>
    <w:rsid w:val="00421A50"/>
    <w:rsid w:val="00424ACD"/>
    <w:rsid w:val="004272CE"/>
    <w:rsid w:val="0043239C"/>
    <w:rsid w:val="00440E88"/>
    <w:rsid w:val="00442342"/>
    <w:rsid w:val="00450203"/>
    <w:rsid w:val="0045169F"/>
    <w:rsid w:val="004579DF"/>
    <w:rsid w:val="00462DC4"/>
    <w:rsid w:val="00464492"/>
    <w:rsid w:val="00477E09"/>
    <w:rsid w:val="00493AC1"/>
    <w:rsid w:val="00495355"/>
    <w:rsid w:val="0049742A"/>
    <w:rsid w:val="004B119A"/>
    <w:rsid w:val="004C7E02"/>
    <w:rsid w:val="004E7CFF"/>
    <w:rsid w:val="00506DCB"/>
    <w:rsid w:val="005152EE"/>
    <w:rsid w:val="00525D64"/>
    <w:rsid w:val="00536873"/>
    <w:rsid w:val="00551357"/>
    <w:rsid w:val="0056457C"/>
    <w:rsid w:val="005777A9"/>
    <w:rsid w:val="00587F9A"/>
    <w:rsid w:val="005B22F1"/>
    <w:rsid w:val="005D5FCA"/>
    <w:rsid w:val="005D61D1"/>
    <w:rsid w:val="005E1C54"/>
    <w:rsid w:val="005E78CB"/>
    <w:rsid w:val="006070E1"/>
    <w:rsid w:val="0061315D"/>
    <w:rsid w:val="00636D4B"/>
    <w:rsid w:val="00637297"/>
    <w:rsid w:val="0066624F"/>
    <w:rsid w:val="0068785D"/>
    <w:rsid w:val="006930FE"/>
    <w:rsid w:val="006A6E9A"/>
    <w:rsid w:val="006B139E"/>
    <w:rsid w:val="006B297B"/>
    <w:rsid w:val="006B3E6A"/>
    <w:rsid w:val="006B4142"/>
    <w:rsid w:val="006B5E6E"/>
    <w:rsid w:val="006E54EF"/>
    <w:rsid w:val="006F5E01"/>
    <w:rsid w:val="00704C40"/>
    <w:rsid w:val="007064F4"/>
    <w:rsid w:val="00710672"/>
    <w:rsid w:val="00711F23"/>
    <w:rsid w:val="00750693"/>
    <w:rsid w:val="00784CAC"/>
    <w:rsid w:val="00790F96"/>
    <w:rsid w:val="007A6128"/>
    <w:rsid w:val="007B689A"/>
    <w:rsid w:val="007C2980"/>
    <w:rsid w:val="007F126B"/>
    <w:rsid w:val="00803E29"/>
    <w:rsid w:val="0080424E"/>
    <w:rsid w:val="00807E33"/>
    <w:rsid w:val="00811A09"/>
    <w:rsid w:val="00817843"/>
    <w:rsid w:val="00823CDB"/>
    <w:rsid w:val="00843C9A"/>
    <w:rsid w:val="00850604"/>
    <w:rsid w:val="00866E84"/>
    <w:rsid w:val="008747EA"/>
    <w:rsid w:val="00880334"/>
    <w:rsid w:val="008854E7"/>
    <w:rsid w:val="00897762"/>
    <w:rsid w:val="008A50E6"/>
    <w:rsid w:val="008A60FA"/>
    <w:rsid w:val="008B0FD7"/>
    <w:rsid w:val="008B244A"/>
    <w:rsid w:val="008B6635"/>
    <w:rsid w:val="008C054B"/>
    <w:rsid w:val="008C05EA"/>
    <w:rsid w:val="008C1E51"/>
    <w:rsid w:val="008E191A"/>
    <w:rsid w:val="008F1CBE"/>
    <w:rsid w:val="009230E5"/>
    <w:rsid w:val="00924532"/>
    <w:rsid w:val="00926A40"/>
    <w:rsid w:val="009503BC"/>
    <w:rsid w:val="00951AE2"/>
    <w:rsid w:val="009540ED"/>
    <w:rsid w:val="009666EF"/>
    <w:rsid w:val="009708DE"/>
    <w:rsid w:val="0099560C"/>
    <w:rsid w:val="009B7567"/>
    <w:rsid w:val="009C3107"/>
    <w:rsid w:val="009D7522"/>
    <w:rsid w:val="009E56C1"/>
    <w:rsid w:val="009F23B4"/>
    <w:rsid w:val="009F7180"/>
    <w:rsid w:val="00A05615"/>
    <w:rsid w:val="00A12655"/>
    <w:rsid w:val="00A226EE"/>
    <w:rsid w:val="00A47AF0"/>
    <w:rsid w:val="00A6061A"/>
    <w:rsid w:val="00A81DC1"/>
    <w:rsid w:val="00A82EDA"/>
    <w:rsid w:val="00A84B92"/>
    <w:rsid w:val="00A90222"/>
    <w:rsid w:val="00A94A9C"/>
    <w:rsid w:val="00A9667F"/>
    <w:rsid w:val="00AA057D"/>
    <w:rsid w:val="00AB3BB0"/>
    <w:rsid w:val="00AD0687"/>
    <w:rsid w:val="00AE24AC"/>
    <w:rsid w:val="00AE4D63"/>
    <w:rsid w:val="00AF434C"/>
    <w:rsid w:val="00B0063A"/>
    <w:rsid w:val="00B02C43"/>
    <w:rsid w:val="00B23933"/>
    <w:rsid w:val="00B27601"/>
    <w:rsid w:val="00B57FED"/>
    <w:rsid w:val="00B610BB"/>
    <w:rsid w:val="00B64AC0"/>
    <w:rsid w:val="00B66515"/>
    <w:rsid w:val="00BC6220"/>
    <w:rsid w:val="00BD0789"/>
    <w:rsid w:val="00BD2827"/>
    <w:rsid w:val="00BF192B"/>
    <w:rsid w:val="00C051FF"/>
    <w:rsid w:val="00C1215B"/>
    <w:rsid w:val="00C14D32"/>
    <w:rsid w:val="00C3185C"/>
    <w:rsid w:val="00C42B46"/>
    <w:rsid w:val="00C50DC2"/>
    <w:rsid w:val="00C60621"/>
    <w:rsid w:val="00C622E1"/>
    <w:rsid w:val="00C73600"/>
    <w:rsid w:val="00C75BCA"/>
    <w:rsid w:val="00C8156D"/>
    <w:rsid w:val="00C86E5D"/>
    <w:rsid w:val="00C97CED"/>
    <w:rsid w:val="00CD6220"/>
    <w:rsid w:val="00CE09F7"/>
    <w:rsid w:val="00CF26D1"/>
    <w:rsid w:val="00CF2DA5"/>
    <w:rsid w:val="00D1133F"/>
    <w:rsid w:val="00D13EEE"/>
    <w:rsid w:val="00D3102F"/>
    <w:rsid w:val="00D37438"/>
    <w:rsid w:val="00D44D50"/>
    <w:rsid w:val="00D457D3"/>
    <w:rsid w:val="00D45CC4"/>
    <w:rsid w:val="00D55EC5"/>
    <w:rsid w:val="00D702DF"/>
    <w:rsid w:val="00D76D30"/>
    <w:rsid w:val="00D86B9F"/>
    <w:rsid w:val="00D879F1"/>
    <w:rsid w:val="00DA1B9D"/>
    <w:rsid w:val="00DA72B2"/>
    <w:rsid w:val="00DD4F9E"/>
    <w:rsid w:val="00DD5927"/>
    <w:rsid w:val="00DE2349"/>
    <w:rsid w:val="00DE332B"/>
    <w:rsid w:val="00DE58D4"/>
    <w:rsid w:val="00DE606D"/>
    <w:rsid w:val="00DF044F"/>
    <w:rsid w:val="00DF3798"/>
    <w:rsid w:val="00DF4F46"/>
    <w:rsid w:val="00E11024"/>
    <w:rsid w:val="00E11BCE"/>
    <w:rsid w:val="00E11DC0"/>
    <w:rsid w:val="00E1520D"/>
    <w:rsid w:val="00E32B9B"/>
    <w:rsid w:val="00E4637C"/>
    <w:rsid w:val="00E52571"/>
    <w:rsid w:val="00E571EB"/>
    <w:rsid w:val="00E61855"/>
    <w:rsid w:val="00E62451"/>
    <w:rsid w:val="00E629F3"/>
    <w:rsid w:val="00E62F04"/>
    <w:rsid w:val="00EB47AB"/>
    <w:rsid w:val="00ED14AE"/>
    <w:rsid w:val="00EE508C"/>
    <w:rsid w:val="00EE5F66"/>
    <w:rsid w:val="00EF2E7E"/>
    <w:rsid w:val="00F05A33"/>
    <w:rsid w:val="00F06E84"/>
    <w:rsid w:val="00F07BC4"/>
    <w:rsid w:val="00F07DDE"/>
    <w:rsid w:val="00F219D8"/>
    <w:rsid w:val="00F22C95"/>
    <w:rsid w:val="00F3344E"/>
    <w:rsid w:val="00F35E08"/>
    <w:rsid w:val="00F4231B"/>
    <w:rsid w:val="00F51E9E"/>
    <w:rsid w:val="00F54B77"/>
    <w:rsid w:val="00FA6F03"/>
    <w:rsid w:val="00FB4DA7"/>
    <w:rsid w:val="00FB6EE7"/>
    <w:rsid w:val="00FC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536C"/>
  <w15:docId w15:val="{8F37593C-1D62-47A5-B8FB-8578C8B14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10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281093"/>
    <w:pPr>
      <w:spacing w:after="0" w:line="240" w:lineRule="auto"/>
    </w:pPr>
    <w:rPr>
      <w:rFonts w:ascii="Calibri" w:eastAsia="Calibri" w:hAnsi="Calibri" w:cs="Calibri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AC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4644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2025-04-06T11:11:00Z</dcterms:created>
  <dcterms:modified xsi:type="dcterms:W3CDTF">2025-04-06T11:11:00Z</dcterms:modified>
</cp:coreProperties>
</file>